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5061C" w14:textId="77777777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ТИПОВОЙ ДОГОВОР</w:t>
      </w:r>
    </w:p>
    <w:p w14:paraId="04B849D3" w14:textId="0A41D45C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 жилого помещения в общежитии</w:t>
      </w:r>
    </w:p>
    <w:p w14:paraId="2CF4DB7A" w14:textId="4FB7D3BA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_________________</w:t>
      </w:r>
    </w:p>
    <w:p w14:paraId="48949729" w14:textId="77777777" w:rsidR="006B1FA4" w:rsidRPr="006B1FA4" w:rsidRDefault="006B1FA4" w:rsidP="007D1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A846302" w14:textId="05D5B77D" w:rsidR="006B1FA4" w:rsidRPr="006B1FA4" w:rsidRDefault="00267C77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Пошехонье</w:t>
      </w:r>
    </w:p>
    <w:p w14:paraId="451CBA40" w14:textId="09518519" w:rsidR="006B1FA4" w:rsidRPr="006B1FA4" w:rsidRDefault="00164D0E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 Ярославской области Пошехонский аграрно-политехнический колледж в лице директора Викторович Ольги Николаевны, действующей на основании приказа о прод</w:t>
      </w:r>
      <w:r w:rsidR="00E1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олжении трудовых отношений с руководителями государственных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E1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29.06.2020 № 02.02/110</w:t>
      </w:r>
      <w:r w:rsidR="0094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1FA4"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именуемый в  дальнейшем   Наймодателем,  с одной стороны, и граждани</w:t>
      </w:r>
      <w:proofErr w:type="gramStart"/>
      <w:r w:rsidR="006B1FA4"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="006B1FA4"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ка)</w:t>
      </w:r>
    </w:p>
    <w:p w14:paraId="7A21F18D" w14:textId="6504DF13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  <w:r w:rsidR="0016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033CB94B" w14:textId="77777777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(фамилия, имя, отчество)</w:t>
      </w:r>
    </w:p>
    <w:p w14:paraId="4B9D2A84" w14:textId="77777777" w:rsidR="006B1FA4" w:rsidRPr="006B1FA4" w:rsidRDefault="006B1FA4" w:rsidP="007D1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774F39A" w14:textId="7FBDD869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именуемый</w:t>
      </w:r>
      <w:proofErr w:type="gramEnd"/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дальнейшем  Нанимателем,  с  другой  стороны,  на  основании</w:t>
      </w:r>
    </w:p>
    <w:p w14:paraId="2FB9057D" w14:textId="1EA6B45F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предоставлении жилого помещения от "</w:t>
      </w:r>
      <w:r w:rsidR="0016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__" ________ 200_ г. N ____</w:t>
      </w:r>
      <w:r w:rsidR="0016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заключили настоящий Договор о нижеследующем.</w:t>
      </w:r>
    </w:p>
    <w:p w14:paraId="68145DC8" w14:textId="77777777" w:rsidR="006B1FA4" w:rsidRPr="006B1FA4" w:rsidRDefault="006B1FA4" w:rsidP="007D1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A01577A" w14:textId="7B6B5022" w:rsidR="006B1FA4" w:rsidRPr="006B1FA4" w:rsidRDefault="006B1FA4" w:rsidP="003D2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 Предмет Договора</w:t>
      </w:r>
    </w:p>
    <w:p w14:paraId="3403BA0B" w14:textId="283F9793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</w:t>
      </w:r>
      <w:proofErr w:type="gramStart"/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 передает Нанимателю за  плату  во</w:t>
      </w:r>
      <w:r w:rsidR="0026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и пользование жилое помещение, находящееся в </w:t>
      </w:r>
      <w:r w:rsidR="0026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  на  основании  Свидетельства о государственной регистрации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от "</w:t>
      </w:r>
      <w:r w:rsidR="0016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16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</w:t>
      </w:r>
      <w:r w:rsidR="0016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года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 N </w:t>
      </w:r>
      <w:r w:rsidR="0016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76-АА 982770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состоящее из комнаты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площадью _______ кв. метров, расположенн</w:t>
      </w:r>
      <w:r w:rsidR="0016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</w:t>
      </w:r>
      <w:r w:rsidR="0026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Пошехонье, ул. Советская, д.27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временного проживания в нем</w:t>
      </w:r>
      <w:bookmarkStart w:id="0" w:name="_GoBack"/>
      <w:bookmarkEnd w:id="0"/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14:paraId="59E83BA7" w14:textId="4E042F02" w:rsidR="006B1FA4" w:rsidRPr="006B1FA4" w:rsidRDefault="006B1FA4" w:rsidP="00267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 Жилое помещение предоставляется в связи с </w:t>
      </w:r>
      <w:r w:rsidR="0026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обучением в ГПОУ ЯО Пошехонском аграрно-политехническом колледже.</w:t>
      </w:r>
    </w:p>
    <w:p w14:paraId="4E74E7D0" w14:textId="7BD3E9ED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 Характеристика    предоставляемого    жилого       помещения, его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  состояния,   а   также   санитарно-технического   и   иного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оборудования, находящегося  в  нем,  содержится  в  техническом  паспорте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помещения.</w:t>
      </w:r>
    </w:p>
    <w:p w14:paraId="34F1EABA" w14:textId="5482E264" w:rsidR="006B1FA4" w:rsidRPr="006B1FA4" w:rsidRDefault="006B1FA4" w:rsidP="00164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 Нанимателю  в   общежитии   может   быть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предоставлено  отдельное  изолированное  жилое  помещение.    </w:t>
      </w:r>
    </w:p>
    <w:p w14:paraId="4E6A7628" w14:textId="3FE8BFF5" w:rsidR="006B1FA4" w:rsidRPr="006B1FA4" w:rsidRDefault="006B1FA4" w:rsidP="00164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 Настоящий Договор заключается на время </w:t>
      </w:r>
      <w:r w:rsidR="0016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в ГПОУ ЯО Пошехонском аграрно-политехническом колледже.</w:t>
      </w:r>
    </w:p>
    <w:p w14:paraId="6543C761" w14:textId="5EEE2D6C" w:rsidR="006B1FA4" w:rsidRPr="006B1FA4" w:rsidRDefault="006B1FA4" w:rsidP="007D1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F3C5A6" w14:textId="3A961D43" w:rsidR="006B1FA4" w:rsidRPr="006B1FA4" w:rsidRDefault="006B1FA4" w:rsidP="003D2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II. Права и обязанности Нанимателя </w:t>
      </w:r>
    </w:p>
    <w:p w14:paraId="67F2217B" w14:textId="77777777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 Наниматель имеет право:</w:t>
      </w:r>
    </w:p>
    <w:p w14:paraId="1D38E2B8" w14:textId="1CC69DF1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 на использование жилого помещения для проживания</w:t>
      </w:r>
      <w:r w:rsidR="0016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A5E6A96" w14:textId="482E6FDC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 на пользование общим имуществом в </w:t>
      </w:r>
      <w:r w:rsidR="0016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общежитии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BF5FFE2" w14:textId="20798166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 на  неприкосновенность  жилища  и  недопустимость   произвольного</w:t>
      </w:r>
      <w:r w:rsidR="00AE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лишения жилого помещения. Никто не вправе проникать в жилое помещение без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 проживающих в нем на законных основаниях  граждан  иначе   как в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 и случаях, предусмотренных федеральным законом, или на 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основании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судебного решения. Проживающие в жилом помещении на  законных  основаниях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не могут быть выселены из  жилого  помещения  или   ограничены в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  пользования  иначе  как  в  порядке  и  по     основаниям, которые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предусмотрены  </w:t>
      </w:r>
      <w:hyperlink r:id="rId7" w:anchor="block_35" w:history="1">
        <w:r w:rsidRPr="006B1FA4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Жилищным   кодексом</w:t>
        </w:r>
      </w:hyperlink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Российской   Федерации     и другими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законами;</w:t>
      </w:r>
    </w:p>
    <w:p w14:paraId="27666DD3" w14:textId="77777777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4) на расторжение в любое время настоящего Договора;</w:t>
      </w:r>
    </w:p>
    <w:p w14:paraId="71BBD5B7" w14:textId="3779E252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5) на сохранение права пользования  жилым  помещением  при  переходе</w:t>
      </w:r>
      <w:r w:rsidR="00AE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собственности на это помещение, а  также  на  право  хозяйственного</w:t>
      </w:r>
      <w:r w:rsidR="00AE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или оперативного управления  в  случае,  если  новый  собственник</w:t>
      </w:r>
      <w:r w:rsidR="00AE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помещения или юридическое  лицо,  которому  передано  такое  жилое</w:t>
      </w:r>
    </w:p>
    <w:p w14:paraId="4E02B5C8" w14:textId="57611705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помещение, является стороной трудового договора с работником</w:t>
      </w:r>
      <w:r w:rsidR="00AE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Нанимателем;</w:t>
      </w:r>
    </w:p>
    <w:p w14:paraId="60E07257" w14:textId="6B899C0F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6) на получение субсидий на оплату жилого помещения  и  коммунальных</w:t>
      </w:r>
      <w:r w:rsidR="00AE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в  порядке  и  на  условиях,  установленных  </w:t>
      </w:r>
      <w:hyperlink r:id="rId8" w:anchor="block_159" w:history="1">
        <w:r w:rsidRPr="006B1FA4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статьей 159</w:t>
        </w:r>
      </w:hyperlink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Жилищного</w:t>
      </w:r>
      <w:r w:rsidR="00AE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Федерации.</w:t>
      </w:r>
    </w:p>
    <w:p w14:paraId="22270BB6" w14:textId="1CCB883B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Наниматель    может    иметь     иные     права,     предусмотренные</w:t>
      </w:r>
      <w:r w:rsidR="00AE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anchor="block_67" w:history="1">
        <w:r w:rsidRPr="006B1FA4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законодательством</w:t>
        </w:r>
      </w:hyperlink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EF90B1A" w14:textId="77777777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7. Наниматель обязан:</w:t>
      </w:r>
    </w:p>
    <w:p w14:paraId="7E301F35" w14:textId="7C7AFD64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 использовать  жилое  помещение  по  назначению  и   в   пределах,</w:t>
      </w:r>
      <w:r w:rsidR="00AE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установленных </w:t>
      </w:r>
      <w:hyperlink r:id="rId10" w:anchor="block_17" w:history="1">
        <w:r w:rsidRPr="006B1FA4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Жилищным кодексом</w:t>
        </w:r>
      </w:hyperlink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Федерации;</w:t>
      </w:r>
    </w:p>
    <w:p w14:paraId="172A38A8" w14:textId="77777777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 соблюдать правила пользования жилым помещением;</w:t>
      </w:r>
    </w:p>
    <w:p w14:paraId="49CC3702" w14:textId="77777777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 обеспечивать сохранность жилого помещения;</w:t>
      </w:r>
    </w:p>
    <w:p w14:paraId="22629F22" w14:textId="659DA04A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4) поддерживать надлежащее состояние жилого  помещения.  Самовольное</w:t>
      </w:r>
      <w:r w:rsidR="00AE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переустройство или перепланировка жилого помещения не допускается;</w:t>
      </w:r>
    </w:p>
    <w:p w14:paraId="3C7FA216" w14:textId="77777777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5) проводить текущий ремонт жилого помещения;</w:t>
      </w:r>
    </w:p>
    <w:p w14:paraId="5A938C89" w14:textId="0C7F670D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6) своевременно вносить плату  за  жилое  помещение  и  коммунальные</w:t>
      </w:r>
      <w:r w:rsidR="0016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 (обязательные  платежи).  Обязанность  вносить  плату    за жилое</w:t>
      </w:r>
      <w:r w:rsidR="0026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и коммунальные услуги возникает с момента заключения настоящего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Договора.  Несвоевременное  внесение   платы   за   жилое     помещение и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коммунальные услуги влечет взимание пеней в порядке  и  размере,  которые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установлены </w:t>
      </w:r>
      <w:hyperlink r:id="rId11" w:anchor="block_155" w:history="1">
        <w:r w:rsidRPr="006B1FA4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статьей 155</w:t>
        </w:r>
      </w:hyperlink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Жилищного кодекса Российской Федерации;</w:t>
      </w:r>
    </w:p>
    <w:p w14:paraId="097D8375" w14:textId="189658BE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7) переселяться на время капитального ремонта </w:t>
      </w:r>
      <w:r w:rsidR="0016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общежития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другое  жилое  помещение,  предоставленное  Наймодателем  (когда</w:t>
      </w:r>
      <w:r w:rsidR="00AE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 не  может  быть  произведен  без  выселения).     В случае отказа</w:t>
      </w:r>
      <w:r w:rsidR="00AE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 от  переселения  в  это  жилое  помещение</w:t>
      </w:r>
      <w:r w:rsidR="00AE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 может потребовать переселения в судебном порядке;</w:t>
      </w:r>
    </w:p>
    <w:p w14:paraId="13105F0A" w14:textId="6BFCABB7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8) допускать  в  жилое  помещение  в  заранее    согласованное время</w:t>
      </w:r>
      <w:r w:rsidR="00AE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  Наймодателя  для  осмотра  технического  состояния  жилого</w:t>
      </w:r>
      <w:r w:rsidR="00AE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 санитарно-технического и иного  оборудования,   находящегося в</w:t>
      </w:r>
      <w:r w:rsidR="003D2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нем, а также для выполнения необходимых работ;</w:t>
      </w:r>
    </w:p>
    <w:p w14:paraId="00B7C36B" w14:textId="6B2FA698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9) при   обнаружении    неисправностей    жилого       помещения или</w:t>
      </w:r>
      <w:r w:rsidR="00AE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санитарно-технического  и  иного  оборудования,   находящегося   в   нем,</w:t>
      </w:r>
      <w:r w:rsidR="00AE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немедленно  принимать  возможные  меры  к  их  устранению  и   в   случае</w:t>
      </w:r>
      <w:r w:rsidR="00AE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 сообщать  о  них   Наймодателю   или   в   соответствующую</w:t>
      </w:r>
      <w:r w:rsidR="00AE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эксплуатирующую либо управляющую организацию;</w:t>
      </w:r>
    </w:p>
    <w:p w14:paraId="24D09DC4" w14:textId="77777777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10) осуществлять пользование жилым помещением  с  учетом  соблюдения</w:t>
      </w:r>
    </w:p>
    <w:p w14:paraId="6BE16CB5" w14:textId="0CDC4632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 и законных  интересов  соседей,  требований  пожарной  безопасности,</w:t>
      </w:r>
      <w:r w:rsidR="00AE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санитарно-гигиенических,     экологических     и          иных требований</w:t>
      </w:r>
      <w:r w:rsidR="00AE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законодательства;</w:t>
      </w:r>
    </w:p>
    <w:p w14:paraId="44A946DD" w14:textId="614000D2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11) при освобождении жилого помещения сдать его  в  течение  3  дней</w:t>
      </w:r>
      <w:r w:rsidR="00AE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Наймодателю в надлежащем состоянии, </w:t>
      </w:r>
      <w:proofErr w:type="gramStart"/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оплатить стоимость не</w:t>
      </w:r>
      <w:proofErr w:type="gramEnd"/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произведенного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Нанимателем  и  входящего  в  его  обязанности  текущего   ремонта жилого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 а также погасить задолженность по оплате  жилого   помещения и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коммунальных услуг;</w:t>
      </w:r>
    </w:p>
    <w:p w14:paraId="5C2D1F7F" w14:textId="6785AD3B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12) при расторжении или прекращении настоящего  Договора  освободить</w:t>
      </w:r>
      <w:r w:rsidR="00AE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жилое помещение. В случае отказа освободить жилое помещение Наниматель  подлеж</w:t>
      </w:r>
      <w:r w:rsidR="00164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выселению в судебном порядке.</w:t>
      </w:r>
    </w:p>
    <w:p w14:paraId="4A1E33BC" w14:textId="77777777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Наниматель жилого помещения </w:t>
      </w:r>
      <w:proofErr w:type="gramStart"/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иные обязанности</w:t>
      </w:r>
      <w:proofErr w:type="gramEnd"/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предусмотренные</w:t>
      </w:r>
    </w:p>
    <w:p w14:paraId="03B3A305" w14:textId="77777777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законодательством.</w:t>
      </w:r>
    </w:p>
    <w:p w14:paraId="116EFC6E" w14:textId="0E539EA8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8. Временное отсутствие Нанимателя не  влечет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их прав и обязанностей по настоящему Договору.</w:t>
      </w:r>
    </w:p>
    <w:p w14:paraId="71094504" w14:textId="74095F79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9. Наниматель не вправе осуществлять обмен жилого помещения, а также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его в поднаем.</w:t>
      </w:r>
    </w:p>
    <w:p w14:paraId="771EC456" w14:textId="77777777" w:rsidR="006B1FA4" w:rsidRPr="006B1FA4" w:rsidRDefault="006B1FA4" w:rsidP="007D1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2A93DE4" w14:textId="4AB0FB5A" w:rsidR="006B1FA4" w:rsidRPr="006B1FA4" w:rsidRDefault="006B1FA4" w:rsidP="003D2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III. Права и обязанности </w:t>
      </w:r>
      <w:proofErr w:type="spellStart"/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</w:p>
    <w:p w14:paraId="71B830F6" w14:textId="4E1A06C8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</w:t>
      </w:r>
      <w:r w:rsidR="0079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Наймодатель имеет право:</w:t>
      </w:r>
    </w:p>
    <w:p w14:paraId="76D6DA79" w14:textId="41B0CC45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 требовать своевременного внесения  платы  за  жилое   помещение и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коммунальные услуги;</w:t>
      </w:r>
    </w:p>
    <w:p w14:paraId="25233C79" w14:textId="32B22BBF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 требовать расторжения настоящего  Договора  в  случаях  нарушения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Нанимателем жилищного законодательства и условий настоящего Договора.</w:t>
      </w:r>
    </w:p>
    <w:p w14:paraId="7B20F742" w14:textId="0CC805DE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Наймодатель    может    иметь    иные     права,     предусмотренные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anchor="block_65" w:history="1">
        <w:r w:rsidRPr="006B1FA4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законодательством</w:t>
        </w:r>
      </w:hyperlink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BA9045" w14:textId="56D983C4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</w:t>
      </w:r>
      <w:r w:rsidR="0079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Наймодатель обязан:</w:t>
      </w:r>
    </w:p>
    <w:p w14:paraId="12C5EF27" w14:textId="5235407D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 передать Нанимателю свободное от прав иных лиц  и  пригодное  для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проживания жилое помещение в состоянии, отвечающем  требованиям  пожарной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безопасности, санитарно-гигиеническим, экологическим и иным требованиям;</w:t>
      </w:r>
    </w:p>
    <w:p w14:paraId="60CD1835" w14:textId="2A6739AA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 принимать  участие  в  надлежащем  содержании  и  ремонте  общего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имущества в </w:t>
      </w:r>
      <w:r w:rsidR="0079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общежитии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находится жилое помещение;</w:t>
      </w:r>
    </w:p>
    <w:p w14:paraId="37269500" w14:textId="77777777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 осуществлять капитальный ремонт жилого помещения;</w:t>
      </w:r>
    </w:p>
    <w:p w14:paraId="6121DB3A" w14:textId="49940FB5" w:rsidR="007D1C7A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4) предоставить Нанимателю на  время  проведения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капитального ремонта или реконструкции  </w:t>
      </w:r>
      <w:r w:rsidR="0079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общежития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(когда   ремонт или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реконструкция не могут быть произведены без выселения  Нанимателя)  жилое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маневренного фонда (из  расчета  не  менее  6 кв. метров  жилой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площади на 1 человека) без расторжения настоящего  Договора.  </w:t>
      </w:r>
    </w:p>
    <w:p w14:paraId="55F20046" w14:textId="502B7E80" w:rsidR="006B1FA4" w:rsidRPr="006B1FA4" w:rsidRDefault="007D1C7A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6B1FA4"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1FA4"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 в  жилое  помещение  маневренного   фонда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1FA4"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   (по   окончании   капитального   ремонта   или   реконструкции)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1FA4"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за счет средств Наймодателя;</w:t>
      </w:r>
    </w:p>
    <w:p w14:paraId="0F555A0B" w14:textId="16FCFC5F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5) информировать Нанимателя о проведении  капитального  ремонта  или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реконструкции дома не </w:t>
      </w:r>
      <w:proofErr w:type="gramStart"/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30 дней до начала работ;</w:t>
      </w:r>
    </w:p>
    <w:p w14:paraId="5FC869B4" w14:textId="5D1C6C03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6) принимать  участие  в  своевременной  подготовке     жилого дома,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санитарно-технического  и  иного  оборудования,  находящегося  в   нем, к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эксплуатации в зимних условиях;</w:t>
      </w:r>
    </w:p>
    <w:p w14:paraId="268C05DE" w14:textId="77777777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7) обеспечивать предоставление Нанимателю коммунальных услуг;</w:t>
      </w:r>
    </w:p>
    <w:p w14:paraId="25B931A8" w14:textId="4E4A1F9F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8) принять в установленные настоящим Договором сроки жилое помещение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 Нанимателя  с  соблюдением  условий,   предусмотренных   </w:t>
      </w:r>
      <w:hyperlink r:id="rId13" w:anchor="block_511" w:history="1">
        <w:r w:rsidRPr="006B1FA4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подпунктом 11</w:t>
        </w:r>
      </w:hyperlink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 7 настоящего Договора;</w:t>
      </w:r>
    </w:p>
    <w:p w14:paraId="0309A89A" w14:textId="3D118069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9) соблюдать при переустройстве и  перепланировке  жилого  помещения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требования, установленные </w:t>
      </w:r>
      <w:hyperlink r:id="rId14" w:anchor="block_400" w:history="1">
        <w:r w:rsidRPr="006B1FA4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Жилищным кодексом</w:t>
        </w:r>
      </w:hyperlink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Федерации;</w:t>
      </w:r>
    </w:p>
    <w:p w14:paraId="4AADE2DF" w14:textId="01DB3DD8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Наймодатель     </w:t>
      </w:r>
      <w:proofErr w:type="gramStart"/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    иные     обязанности</w:t>
      </w:r>
      <w:proofErr w:type="gramEnd"/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  предусмотренные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5" w:anchor="block_65" w:history="1">
        <w:r w:rsidRPr="006B1FA4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законодательством</w:t>
        </w:r>
      </w:hyperlink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E555A3" w14:textId="77777777" w:rsidR="006B1FA4" w:rsidRPr="006B1FA4" w:rsidRDefault="006B1FA4" w:rsidP="007D1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EC4177D" w14:textId="72ABC88E" w:rsidR="006B1FA4" w:rsidRPr="006B1FA4" w:rsidRDefault="006B1FA4" w:rsidP="003D2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Расторжение и прекращение Договора</w:t>
      </w:r>
    </w:p>
    <w:p w14:paraId="13C5DD12" w14:textId="42D85678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</w:t>
      </w:r>
      <w:r w:rsidR="0079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Наниматель в любое время может расторгнуть настоящий Договор.</w:t>
      </w:r>
    </w:p>
    <w:p w14:paraId="37F38B1D" w14:textId="64936EA7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</w:t>
      </w:r>
      <w:r w:rsidR="0079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Настоящий  </w:t>
      </w:r>
      <w:proofErr w:type="gramStart"/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proofErr w:type="gramEnd"/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может  быть  расторгнут  в  любое   время по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соглашению сторон.</w:t>
      </w:r>
    </w:p>
    <w:p w14:paraId="6FBFD47B" w14:textId="7AEBC169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</w:t>
      </w:r>
      <w:r w:rsidR="0079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Расторжение  настоящего  Договора  по   требованию   Наймодателя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в судебном порядке в случае:</w:t>
      </w:r>
    </w:p>
    <w:p w14:paraId="29DB571B" w14:textId="474ED191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 невнесения  Нанимателем  платы  за  жилое   помещение   и   (или)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коммунальные услуги в течение более 6 месяцев;</w:t>
      </w:r>
    </w:p>
    <w:p w14:paraId="2623E437" w14:textId="7817945C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 разрушения  или  повреждения  жилого  помещения   Нанимателем</w:t>
      </w:r>
      <w:r w:rsidR="0079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9F6CAA0" w14:textId="77777777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 систематического нарушения прав и законных интересов соседей;</w:t>
      </w:r>
    </w:p>
    <w:p w14:paraId="1BC84241" w14:textId="77777777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4) использования жилого помещения не по назначению.</w:t>
      </w:r>
    </w:p>
    <w:p w14:paraId="6CA28131" w14:textId="77777777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19. Настоящий Договор прекращается в связи:</w:t>
      </w:r>
    </w:p>
    <w:p w14:paraId="31431CE1" w14:textId="77777777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 с утратой (разрушением) жилого помещения;</w:t>
      </w:r>
    </w:p>
    <w:p w14:paraId="76B7A2C0" w14:textId="77777777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 со смертью Нанимателя;</w:t>
      </w:r>
    </w:p>
    <w:p w14:paraId="7DEB96BC" w14:textId="77777777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 с истечением срока трудового договора;</w:t>
      </w:r>
    </w:p>
    <w:p w14:paraId="52029538" w14:textId="77777777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4) с окончанием срока службы;</w:t>
      </w:r>
    </w:p>
    <w:p w14:paraId="482366FA" w14:textId="77777777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5) с окончанием срока обучения.</w:t>
      </w:r>
    </w:p>
    <w:p w14:paraId="57548649" w14:textId="4B815585" w:rsidR="003D2A38" w:rsidRDefault="006B1FA4" w:rsidP="003D2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9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 случае  расторжения  или  прекращения   настоящего   Договора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Наниматель долж</w:t>
      </w:r>
      <w:r w:rsidR="0079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освободить жилое помещение.  В случае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  освободить  жилое  помещение  граждан</w:t>
      </w:r>
      <w:r w:rsidR="0079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подлеж</w:t>
      </w:r>
      <w:r w:rsidR="0079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   выселению без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 другого  жилого  помещения,   за   исключением   случаев,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предусмотренных </w:t>
      </w:r>
      <w:hyperlink r:id="rId16" w:anchor="block_10302" w:history="1">
        <w:r w:rsidRPr="006B1FA4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Жилищным кодексом</w:t>
        </w:r>
      </w:hyperlink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14:paraId="3BBAA6C2" w14:textId="77777777" w:rsidR="003D2A38" w:rsidRDefault="003D2A38" w:rsidP="003D2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ADA3F5" w14:textId="3E50A8C7" w:rsidR="006B1FA4" w:rsidRPr="006B1FA4" w:rsidRDefault="006B1FA4" w:rsidP="003D2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 Внесение платы по Договору</w:t>
      </w:r>
    </w:p>
    <w:p w14:paraId="7A0DFEC7" w14:textId="09F3C89F" w:rsidR="00F15938" w:rsidRPr="0067081D" w:rsidRDefault="007956BD" w:rsidP="003D2A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6B1FA4"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Наниматель </w:t>
      </w:r>
      <w:bookmarkStart w:id="1" w:name="_Hlk83368389"/>
      <w:r w:rsidR="00F1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п</w:t>
      </w:r>
      <w:r w:rsidR="00F15938" w:rsidRPr="0067081D">
        <w:rPr>
          <w:rFonts w:ascii="Times New Roman" w:hAnsi="Times New Roman" w:cs="Times New Roman"/>
          <w:sz w:val="28"/>
          <w:szCs w:val="28"/>
        </w:rPr>
        <w:t>лат</w:t>
      </w:r>
      <w:r w:rsidR="00F15938">
        <w:rPr>
          <w:rFonts w:ascii="Times New Roman" w:hAnsi="Times New Roman" w:cs="Times New Roman"/>
          <w:sz w:val="28"/>
          <w:szCs w:val="28"/>
        </w:rPr>
        <w:t>у</w:t>
      </w:r>
      <w:r w:rsidR="00F15938" w:rsidRPr="0067081D">
        <w:rPr>
          <w:rFonts w:ascii="Times New Roman" w:hAnsi="Times New Roman" w:cs="Times New Roman"/>
          <w:sz w:val="28"/>
          <w:szCs w:val="28"/>
        </w:rPr>
        <w:t xml:space="preserve"> за пользование студенческим общежитием </w:t>
      </w:r>
      <w:r w:rsidR="00F15938">
        <w:rPr>
          <w:rFonts w:ascii="Times New Roman" w:hAnsi="Times New Roman" w:cs="Times New Roman"/>
          <w:sz w:val="28"/>
          <w:szCs w:val="28"/>
        </w:rPr>
        <w:t>ежемесячно до 5</w:t>
      </w:r>
      <w:r w:rsidR="00F15938" w:rsidRPr="0067081D">
        <w:rPr>
          <w:rFonts w:ascii="Times New Roman" w:hAnsi="Times New Roman" w:cs="Times New Roman"/>
          <w:sz w:val="28"/>
          <w:szCs w:val="28"/>
        </w:rPr>
        <w:t>-го числа месяца, следующего за истекшим месяцем</w:t>
      </w:r>
      <w:r w:rsidR="00F15938">
        <w:rPr>
          <w:rFonts w:ascii="Times New Roman" w:hAnsi="Times New Roman" w:cs="Times New Roman"/>
          <w:sz w:val="28"/>
          <w:szCs w:val="28"/>
        </w:rPr>
        <w:t>, в соответствии с размером, указанным в смете,  утвержденной приказом директора на момент заключения договора найма.</w:t>
      </w:r>
    </w:p>
    <w:bookmarkEnd w:id="1"/>
    <w:p w14:paraId="05F4095D" w14:textId="77777777" w:rsidR="00F15938" w:rsidRPr="0067081D" w:rsidRDefault="00F15938" w:rsidP="003D2A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81D">
        <w:rPr>
          <w:rFonts w:ascii="Times New Roman" w:hAnsi="Times New Roman" w:cs="Times New Roman"/>
          <w:sz w:val="28"/>
          <w:szCs w:val="28"/>
        </w:rPr>
        <w:lastRenderedPageBreak/>
        <w:t xml:space="preserve">Плата за проживание также может вноситься единовременно за год. При выезде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67081D">
        <w:rPr>
          <w:rFonts w:ascii="Times New Roman" w:hAnsi="Times New Roman" w:cs="Times New Roman"/>
          <w:sz w:val="28"/>
          <w:szCs w:val="28"/>
        </w:rPr>
        <w:t xml:space="preserve"> в каникулярный период плата за пользование постельными принадлежностями и дополнительные услуги не взимается. </w:t>
      </w:r>
    </w:p>
    <w:p w14:paraId="49B84B09" w14:textId="6597B2CA" w:rsidR="007956BD" w:rsidRPr="003D2A38" w:rsidRDefault="00F15938" w:rsidP="003D2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9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proofErr w:type="gramStart"/>
      <w:r w:rsidR="007956BD" w:rsidRPr="003D2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платы за проживание в общежитии освобождаются обучающиеся, относящиеся к следующим категориям:</w:t>
      </w:r>
      <w:proofErr w:type="gramEnd"/>
    </w:p>
    <w:p w14:paraId="79662B23" w14:textId="58B579C8" w:rsidR="006B1FA4" w:rsidRPr="003D2A38" w:rsidRDefault="003D2A38" w:rsidP="003D2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="007956BD" w:rsidRPr="003D2A38">
        <w:rPr>
          <w:rFonts w:ascii="Times New Roman" w:hAnsi="Times New Roman" w:cs="Times New Roman"/>
          <w:sz w:val="28"/>
          <w:szCs w:val="28"/>
          <w:shd w:val="clear" w:color="auto" w:fill="FFFFFF"/>
        </w:rPr>
        <w:t>дети-сироты и дети, оставшимися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дети-инвалиды, инвалиды I и II групп, инвалиды с детства, студенты,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студенты, являющиеся инвалидами вследствие военной</w:t>
      </w:r>
      <w:proofErr w:type="gramEnd"/>
      <w:r w:rsidR="007956BD" w:rsidRPr="003D2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7956BD" w:rsidRPr="003D2A38">
        <w:rPr>
          <w:rFonts w:ascii="Times New Roman" w:hAnsi="Times New Roman" w:cs="Times New Roman"/>
          <w:sz w:val="28"/>
          <w:szCs w:val="28"/>
          <w:shd w:val="clear" w:color="auto" w:fill="FFFFFF"/>
        </w:rPr>
        <w:t>травмы или заболевания, полученные в период прохождения военной службы, и ветераны боевых действий, а также студенты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уволенными с военной службы по основаниям, предусмотренным </w:t>
      </w:r>
      <w:hyperlink r:id="rId17" w:anchor="/document/178405/entry/512" w:history="1">
        <w:r w:rsidR="007956BD" w:rsidRPr="003D2A38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подпунктами "б" - "г" пункта 1</w:t>
        </w:r>
      </w:hyperlink>
      <w:r w:rsidR="007956BD" w:rsidRPr="003D2A38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8" w:anchor="/document/178405/entry/5121" w:history="1">
        <w:r w:rsidR="007956BD" w:rsidRPr="003D2A38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подпунктом "а" пункта 2</w:t>
        </w:r>
      </w:hyperlink>
      <w:r w:rsidR="007956BD" w:rsidRPr="003D2A38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9" w:anchor="/document/178405/entry/5131" w:history="1">
        <w:r w:rsidR="007956BD" w:rsidRPr="003D2A38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подпунктами "а" - "в</w:t>
        </w:r>
        <w:proofErr w:type="gramEnd"/>
        <w:r w:rsidR="007956BD" w:rsidRPr="003D2A38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" пункта 3 статьи 51</w:t>
        </w:r>
      </w:hyperlink>
      <w:r w:rsidR="007956BD" w:rsidRPr="003D2A38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 от 28 марта 1998 года N 53-ФЗ "О воинской обязанности и военной службе".</w:t>
      </w:r>
    </w:p>
    <w:p w14:paraId="60B093A1" w14:textId="77777777" w:rsidR="003D2A38" w:rsidRDefault="003D2A38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68E438" w14:textId="3F1AE8BF" w:rsidR="006B1FA4" w:rsidRPr="006B1FA4" w:rsidRDefault="006B1FA4" w:rsidP="003D2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VI. Иные условия</w:t>
      </w:r>
    </w:p>
    <w:p w14:paraId="36A1B6D8" w14:textId="6210FC99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9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Споры, которые могут возникнуть между  сторонами  по  настоящему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Договору, разрешаются в порядке, предусмотренном законодательством.</w:t>
      </w:r>
    </w:p>
    <w:p w14:paraId="425CEFAF" w14:textId="7C9309B4" w:rsidR="006B1FA4" w:rsidRPr="006B1FA4" w:rsidRDefault="006B1FA4" w:rsidP="007D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9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Настоящий Договор составлен в 2  экземплярах,  один  из  которых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 у Наймодателя, другой - у Нанимателя.</w:t>
      </w:r>
    </w:p>
    <w:p w14:paraId="4BF8D449" w14:textId="3767C2E5" w:rsidR="006B1FA4" w:rsidRPr="006B1FA4" w:rsidRDefault="006B1FA4" w:rsidP="003D2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83942AE" w14:textId="3B0D1581" w:rsidR="00743D6B" w:rsidRPr="00743D6B" w:rsidRDefault="006B1FA4" w:rsidP="00743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B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7D1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74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tbl>
      <w:tblPr>
        <w:tblW w:w="97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6"/>
        <w:gridCol w:w="4876"/>
      </w:tblGrid>
      <w:tr w:rsidR="00743D6B" w:rsidRPr="00192979" w14:paraId="21354B11" w14:textId="77777777" w:rsidTr="00743D6B">
        <w:tc>
          <w:tcPr>
            <w:tcW w:w="4876" w:type="dxa"/>
          </w:tcPr>
          <w:p w14:paraId="37BFCA6E" w14:textId="4CD53AF9" w:rsidR="00743D6B" w:rsidRPr="00192979" w:rsidRDefault="00743D6B" w:rsidP="00743D6B">
            <w:pPr>
              <w:spacing w:after="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Наймодатель</w:t>
            </w:r>
          </w:p>
          <w:p w14:paraId="53C5A0CC" w14:textId="77777777" w:rsidR="00743D6B" w:rsidRPr="00192979" w:rsidRDefault="00743D6B" w:rsidP="00743D6B">
            <w:pPr>
              <w:spacing w:after="0" w:line="240" w:lineRule="auto"/>
              <w:ind w:right="8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79">
              <w:rPr>
                <w:rFonts w:ascii="Times New Roman" w:eastAsia="Times New Roman" w:hAnsi="Times New Roman" w:cs="Times New Roman"/>
                <w:lang w:eastAsia="ru-RU"/>
              </w:rPr>
              <w:t>ГПОУ ЯО Пошехонский аграрно-политехнический колледж</w:t>
            </w:r>
          </w:p>
          <w:p w14:paraId="4E307A24" w14:textId="77777777" w:rsidR="00743D6B" w:rsidRDefault="00743D6B" w:rsidP="00743D6B">
            <w:pPr>
              <w:spacing w:after="0" w:line="240" w:lineRule="auto"/>
              <w:ind w:right="8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79">
              <w:rPr>
                <w:rFonts w:ascii="Times New Roman" w:eastAsia="Times New Roman" w:hAnsi="Times New Roman" w:cs="Times New Roman"/>
                <w:lang w:eastAsia="ru-RU"/>
              </w:rPr>
              <w:t xml:space="preserve">Адрес: 152850 г. Пошехонье, ул. </w:t>
            </w:r>
            <w:proofErr w:type="gramStart"/>
            <w:r w:rsidRPr="00192979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</w:p>
          <w:p w14:paraId="5FB68CD9" w14:textId="34CA8F1F" w:rsidR="00743D6B" w:rsidRPr="00192979" w:rsidRDefault="00743D6B" w:rsidP="00743D6B">
            <w:pPr>
              <w:spacing w:after="0" w:line="240" w:lineRule="auto"/>
              <w:ind w:right="8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79">
              <w:rPr>
                <w:rFonts w:ascii="Times New Roman" w:eastAsia="Times New Roman" w:hAnsi="Times New Roman" w:cs="Times New Roman"/>
                <w:lang w:eastAsia="ru-RU"/>
              </w:rPr>
              <w:t xml:space="preserve"> д. 25</w:t>
            </w:r>
          </w:p>
          <w:p w14:paraId="1614CC5C" w14:textId="35CEFAB3" w:rsidR="00743D6B" w:rsidRPr="00192979" w:rsidRDefault="00743D6B" w:rsidP="0074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79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92979">
              <w:rPr>
                <w:rFonts w:ascii="Times New Roman" w:eastAsia="Times New Roman" w:hAnsi="Times New Roman" w:cs="Times New Roman"/>
                <w:lang w:eastAsia="ru-RU"/>
              </w:rPr>
              <w:t xml:space="preserve">7624001382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92979"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2979">
              <w:rPr>
                <w:rFonts w:ascii="Times New Roman" w:eastAsia="Times New Roman" w:hAnsi="Times New Roman" w:cs="Times New Roman"/>
                <w:lang w:eastAsia="ru-RU"/>
              </w:rPr>
              <w:t xml:space="preserve">762401001               </w:t>
            </w:r>
          </w:p>
          <w:p w14:paraId="36F091DB" w14:textId="77777777" w:rsidR="00743D6B" w:rsidRPr="00192979" w:rsidRDefault="00743D6B" w:rsidP="0074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79">
              <w:rPr>
                <w:rFonts w:ascii="Times New Roman" w:eastAsia="Times New Roman" w:hAnsi="Times New Roman" w:cs="Times New Roman"/>
                <w:lang w:eastAsia="ru-RU"/>
              </w:rPr>
              <w:t>Департамент финансов ЯО (ГПОУ ЯО Пошехонский аграрно-политехнический колледж, л/с 903.06.214.6)</w:t>
            </w:r>
          </w:p>
          <w:p w14:paraId="46184D62" w14:textId="77777777" w:rsidR="00743D6B" w:rsidRPr="00192979" w:rsidRDefault="00743D6B" w:rsidP="00743D6B">
            <w:pPr>
              <w:spacing w:after="0" w:line="240" w:lineRule="auto"/>
              <w:ind w:right="8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79">
              <w:rPr>
                <w:rFonts w:ascii="Times New Roman" w:eastAsia="Times New Roman" w:hAnsi="Times New Roman" w:cs="Times New Roman"/>
                <w:lang w:eastAsia="ru-RU"/>
              </w:rPr>
              <w:t xml:space="preserve">Единый казначейский счет 40102810245370000065 </w:t>
            </w:r>
            <w:r w:rsidRPr="0019297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14:paraId="2D5D85BD" w14:textId="77777777" w:rsidR="00743D6B" w:rsidRPr="00192979" w:rsidRDefault="00743D6B" w:rsidP="00743D6B">
            <w:pPr>
              <w:spacing w:after="0" w:line="240" w:lineRule="auto"/>
              <w:ind w:right="8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9297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192979">
              <w:rPr>
                <w:rFonts w:ascii="Times New Roman" w:eastAsia="Times New Roman" w:hAnsi="Times New Roman" w:cs="Times New Roman"/>
                <w:lang w:eastAsia="ru-RU"/>
              </w:rPr>
              <w:t>/с 03224643780000007101 Отделение Ярославль Банка России// УФК по Ярославской области, г. Ярославль</w:t>
            </w:r>
          </w:p>
          <w:p w14:paraId="77E07507" w14:textId="77777777" w:rsidR="00743D6B" w:rsidRPr="00192979" w:rsidRDefault="00743D6B" w:rsidP="0074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79">
              <w:rPr>
                <w:rFonts w:ascii="Times New Roman" w:eastAsia="Times New Roman" w:hAnsi="Times New Roman" w:cs="Times New Roman"/>
                <w:lang w:eastAsia="ru-RU"/>
              </w:rPr>
              <w:t>БИК 017888102</w:t>
            </w:r>
          </w:p>
          <w:p w14:paraId="2729D8CE" w14:textId="60746CCF" w:rsidR="00743D6B" w:rsidRPr="00192979" w:rsidRDefault="00743D6B" w:rsidP="00743D6B">
            <w:pPr>
              <w:spacing w:after="0" w:line="240" w:lineRule="auto"/>
              <w:ind w:right="89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79">
              <w:rPr>
                <w:rFonts w:ascii="Times New Roman" w:eastAsia="Times New Roman" w:hAnsi="Times New Roman" w:cs="Times New Roman"/>
                <w:lang w:eastAsia="ru-RU"/>
              </w:rPr>
              <w:t xml:space="preserve">Тел./факс: 8(48546)2-12-07, 2-14-77 </w:t>
            </w:r>
          </w:p>
          <w:p w14:paraId="0B6F2823" w14:textId="77777777" w:rsidR="00743D6B" w:rsidRPr="00192979" w:rsidRDefault="00743D6B" w:rsidP="00743D6B">
            <w:pPr>
              <w:spacing w:after="0" w:line="240" w:lineRule="auto"/>
              <w:ind w:right="89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79">
              <w:rPr>
                <w:rFonts w:ascii="Times New Roman" w:eastAsia="Times New Roman" w:hAnsi="Times New Roman" w:cs="Times New Roman"/>
                <w:lang w:eastAsia="ru-RU"/>
              </w:rPr>
              <w:t xml:space="preserve">е – </w:t>
            </w:r>
            <w:r w:rsidRPr="00192979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19297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192979">
              <w:rPr>
                <w:rFonts w:ascii="Times New Roman" w:eastAsia="Times New Roman" w:hAnsi="Times New Roman" w:cs="Times New Roman"/>
                <w:lang w:val="en-US" w:eastAsia="ru-RU"/>
              </w:rPr>
              <w:t>pshk</w:t>
            </w:r>
            <w:r w:rsidRPr="00192979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192979">
              <w:rPr>
                <w:rFonts w:ascii="Times New Roman" w:eastAsia="Times New Roman" w:hAnsi="Times New Roman" w:cs="Times New Roman"/>
                <w:lang w:val="en-US" w:eastAsia="ru-RU"/>
              </w:rPr>
              <w:t>dir</w:t>
            </w:r>
            <w:r w:rsidRPr="00192979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192979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19297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92979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  <w:p w14:paraId="42637D43" w14:textId="77777777" w:rsidR="00743D6B" w:rsidRPr="00192979" w:rsidRDefault="00743D6B" w:rsidP="00743D6B">
            <w:pPr>
              <w:spacing w:after="0" w:line="240" w:lineRule="auto"/>
              <w:ind w:right="8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79">
              <w:rPr>
                <w:rFonts w:ascii="Times New Roman" w:eastAsia="Times New Roman" w:hAnsi="Times New Roman" w:cs="Times New Roman"/>
                <w:lang w:eastAsia="ru-RU"/>
              </w:rPr>
              <w:t>сайт: https://selhoztehn-posh.edu.yar.ru/</w:t>
            </w:r>
          </w:p>
          <w:p w14:paraId="7DC9562B" w14:textId="77777777" w:rsidR="00743D6B" w:rsidRPr="00192979" w:rsidRDefault="00743D6B" w:rsidP="00743D6B">
            <w:pPr>
              <w:spacing w:after="0" w:line="240" w:lineRule="auto"/>
              <w:ind w:right="8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79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Директор________________ О.Н. Викторович  </w:t>
            </w:r>
          </w:p>
          <w:p w14:paraId="2FFB9FDD" w14:textId="77777777" w:rsidR="00743D6B" w:rsidRPr="00192979" w:rsidRDefault="00743D6B" w:rsidP="00743D6B">
            <w:pPr>
              <w:spacing w:after="0" w:line="240" w:lineRule="auto"/>
              <w:ind w:right="8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76" w:type="dxa"/>
          </w:tcPr>
          <w:p w14:paraId="6330BF05" w14:textId="0A6A3BD6" w:rsidR="00743D6B" w:rsidRPr="00192979" w:rsidRDefault="00743D6B" w:rsidP="00743D6B">
            <w:pPr>
              <w:spacing w:after="0" w:line="240" w:lineRule="auto"/>
              <w:ind w:left="26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Наниматель</w:t>
            </w:r>
          </w:p>
          <w:p w14:paraId="601D0592" w14:textId="6D7F1B7C" w:rsidR="00743D6B" w:rsidRDefault="00743D6B" w:rsidP="00743D6B">
            <w:pPr>
              <w:spacing w:after="0" w:line="240" w:lineRule="auto"/>
              <w:ind w:left="2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</w:t>
            </w:r>
          </w:p>
          <w:p w14:paraId="546B9B50" w14:textId="77777777" w:rsidR="00743D6B" w:rsidRPr="00192979" w:rsidRDefault="00743D6B" w:rsidP="00743D6B">
            <w:pPr>
              <w:spacing w:after="0" w:line="240" w:lineRule="auto"/>
              <w:ind w:left="2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(Ф.И.О.  полностью)</w:t>
            </w:r>
          </w:p>
          <w:p w14:paraId="3F322DC5" w14:textId="3496AB97" w:rsidR="00743D6B" w:rsidRDefault="00743D6B" w:rsidP="00743D6B">
            <w:pPr>
              <w:spacing w:after="0" w:line="240" w:lineRule="auto"/>
              <w:ind w:left="2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</w:t>
            </w:r>
            <w:r w:rsidR="00510B9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14:paraId="0312B304" w14:textId="77777777" w:rsidR="00743D6B" w:rsidRDefault="00743D6B" w:rsidP="00743D6B">
            <w:pPr>
              <w:spacing w:after="0" w:line="240" w:lineRule="auto"/>
              <w:ind w:left="2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(Адрес проживания)</w:t>
            </w:r>
          </w:p>
          <w:p w14:paraId="7F6A48C3" w14:textId="77777777" w:rsidR="00743D6B" w:rsidRPr="00192979" w:rsidRDefault="00743D6B" w:rsidP="00743D6B">
            <w:pPr>
              <w:spacing w:after="0" w:line="240" w:lineRule="auto"/>
              <w:ind w:left="2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049955" w14:textId="39BD639E" w:rsidR="00743D6B" w:rsidRDefault="00743D6B" w:rsidP="00510B96">
            <w:pPr>
              <w:spacing w:after="0" w:line="240" w:lineRule="auto"/>
              <w:ind w:left="2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Паспорт _______№ __________ выдан:___________________________________________________________________________</w:t>
            </w:r>
            <w:r w:rsidR="00510B96">
              <w:rPr>
                <w:rFonts w:ascii="Times New Roman" w:eastAsia="Times New Roman" w:hAnsi="Times New Roman" w:cs="Times New Roman"/>
                <w:lang w:eastAsia="ru-RU"/>
              </w:rPr>
              <w:t>__________________________________</w:t>
            </w:r>
          </w:p>
          <w:p w14:paraId="157B389C" w14:textId="31A3873B" w:rsidR="00743D6B" w:rsidRPr="00192979" w:rsidRDefault="00510B96" w:rsidP="00510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743D6B">
              <w:rPr>
                <w:rFonts w:ascii="Times New Roman" w:eastAsia="Times New Roman" w:hAnsi="Times New Roman" w:cs="Times New Roman"/>
                <w:lang w:eastAsia="ru-RU"/>
              </w:rPr>
              <w:t>«____»_____________20____г.</w:t>
            </w:r>
          </w:p>
          <w:p w14:paraId="33376D46" w14:textId="77777777" w:rsidR="00743D6B" w:rsidRDefault="00743D6B" w:rsidP="00743D6B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67DD89" w14:textId="312435FF" w:rsidR="00743D6B" w:rsidRPr="00192979" w:rsidRDefault="00743D6B" w:rsidP="00743D6B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979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  <w:r w:rsidR="00E1359B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  <w:p w14:paraId="5BAAB911" w14:textId="77777777" w:rsidR="00743D6B" w:rsidRPr="00192979" w:rsidRDefault="00743D6B" w:rsidP="00743D6B">
            <w:pPr>
              <w:spacing w:after="0" w:line="240" w:lineRule="auto"/>
              <w:ind w:left="26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97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</w:tbl>
    <w:p w14:paraId="19A5EEFD" w14:textId="4C3F01EA" w:rsidR="005A3DB9" w:rsidRPr="00743D6B" w:rsidRDefault="005A3DB9" w:rsidP="007D1C7A">
      <w:pPr>
        <w:jc w:val="both"/>
        <w:rPr>
          <w:sz w:val="4"/>
          <w:szCs w:val="4"/>
        </w:rPr>
      </w:pPr>
    </w:p>
    <w:sectPr w:rsidR="005A3DB9" w:rsidRPr="0074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6C5C4" w14:textId="77777777" w:rsidR="007039EF" w:rsidRDefault="007039EF" w:rsidP="00AB04D2">
      <w:pPr>
        <w:spacing w:after="0" w:line="240" w:lineRule="auto"/>
      </w:pPr>
      <w:r>
        <w:separator/>
      </w:r>
    </w:p>
  </w:endnote>
  <w:endnote w:type="continuationSeparator" w:id="0">
    <w:p w14:paraId="2E1B9632" w14:textId="77777777" w:rsidR="007039EF" w:rsidRDefault="007039EF" w:rsidP="00AB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A3355" w14:textId="77777777" w:rsidR="007039EF" w:rsidRDefault="007039EF" w:rsidP="00AB04D2">
      <w:pPr>
        <w:spacing w:after="0" w:line="240" w:lineRule="auto"/>
      </w:pPr>
      <w:r>
        <w:separator/>
      </w:r>
    </w:p>
  </w:footnote>
  <w:footnote w:type="continuationSeparator" w:id="0">
    <w:p w14:paraId="7DD19FCE" w14:textId="77777777" w:rsidR="007039EF" w:rsidRDefault="007039EF" w:rsidP="00AB0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C0"/>
    <w:rsid w:val="00111EC4"/>
    <w:rsid w:val="00164D0E"/>
    <w:rsid w:val="00267C77"/>
    <w:rsid w:val="003D2A38"/>
    <w:rsid w:val="00510B96"/>
    <w:rsid w:val="005A3DB9"/>
    <w:rsid w:val="006B1FA4"/>
    <w:rsid w:val="007039EF"/>
    <w:rsid w:val="00743D6B"/>
    <w:rsid w:val="007956BD"/>
    <w:rsid w:val="007D1C7A"/>
    <w:rsid w:val="007E1D0C"/>
    <w:rsid w:val="00942172"/>
    <w:rsid w:val="00AB04D2"/>
    <w:rsid w:val="00AE2A3F"/>
    <w:rsid w:val="00CC138C"/>
    <w:rsid w:val="00CE38C0"/>
    <w:rsid w:val="00E1359B"/>
    <w:rsid w:val="00F1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F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56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B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04D2"/>
  </w:style>
  <w:style w:type="paragraph" w:styleId="a6">
    <w:name w:val="footer"/>
    <w:basedOn w:val="a"/>
    <w:link w:val="a7"/>
    <w:uiPriority w:val="99"/>
    <w:unhideWhenUsed/>
    <w:rsid w:val="00AB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0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56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B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04D2"/>
  </w:style>
  <w:style w:type="paragraph" w:styleId="a6">
    <w:name w:val="footer"/>
    <w:basedOn w:val="a"/>
    <w:link w:val="a7"/>
    <w:uiPriority w:val="99"/>
    <w:unhideWhenUsed/>
    <w:rsid w:val="00AB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0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8291/7f1391d5bfd3db19990900228372be85/" TargetMode="External"/><Relationship Id="rId13" Type="http://schemas.openxmlformats.org/officeDocument/2006/relationships/hyperlink" Target="http://base.garant.ru/12144682/ef6996ac80c963e0055b4d44dfdd87f0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12138291/5cb260c13bb77991855d9c76f8d1d4c8/" TargetMode="External"/><Relationship Id="rId12" Type="http://schemas.openxmlformats.org/officeDocument/2006/relationships/hyperlink" Target="http://base.garant.ru/12138291/d4d1c020f5ac1ff694cd399cf1a90fc2/" TargetMode="External"/><Relationship Id="rId1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38291/67c2a8d30625b9de7e93b635b19812ca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38291/7857a3686529a3bb96e86e89fe5b1de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12138291/d4d1c020f5ac1ff694cd399cf1a90fc2/" TargetMode="External"/><Relationship Id="rId10" Type="http://schemas.openxmlformats.org/officeDocument/2006/relationships/hyperlink" Target="http://base.garant.ru/12138291/a7b26eafd8fd23d18ca4410ac5359e0e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8291/c7672a3a2e519cd7f61a089671f759ae/" TargetMode="External"/><Relationship Id="rId14" Type="http://schemas.openxmlformats.org/officeDocument/2006/relationships/hyperlink" Target="http://base.garant.ru/12138291/bab98b384321e6e745a56f88cbbe04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Викторович</dc:creator>
  <cp:lastModifiedBy>Аня</cp:lastModifiedBy>
  <cp:revision>2</cp:revision>
  <cp:lastPrinted>2021-09-24T06:51:00Z</cp:lastPrinted>
  <dcterms:created xsi:type="dcterms:W3CDTF">2021-09-24T06:56:00Z</dcterms:created>
  <dcterms:modified xsi:type="dcterms:W3CDTF">2021-09-24T06:56:00Z</dcterms:modified>
</cp:coreProperties>
</file>