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B71" w:rsidRPr="001F7CF1" w:rsidRDefault="000A6B71" w:rsidP="000A6B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7CF1">
        <w:rPr>
          <w:rFonts w:ascii="Times New Roman" w:hAnsi="Times New Roman"/>
          <w:sz w:val="28"/>
          <w:szCs w:val="28"/>
          <w:lang w:eastAsia="ru-RU"/>
        </w:rPr>
        <w:t xml:space="preserve">ГОСУДАРСТВЕННОЕ ПРОФЕССИОНАЛЬНОЕ ОБРАЗОВАТЕЛЬНОЕ                         УЧРЕЖДЕНИЕ ЯРОСЛАВСКОЙ ОБЛАСТИ  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7690485</wp:posOffset>
                </wp:positionH>
                <wp:positionV relativeFrom="paragraph">
                  <wp:posOffset>50800</wp:posOffset>
                </wp:positionV>
                <wp:extent cx="1847850" cy="1657350"/>
                <wp:effectExtent l="0" t="0" r="19050" b="1905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B71" w:rsidRPr="006D7937" w:rsidRDefault="000A6B71" w:rsidP="000A6B7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D793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УТВЕРЖДАЮ</w:t>
                            </w:r>
                          </w:p>
                          <w:p w:rsidR="000A6B71" w:rsidRPr="006D7937" w:rsidRDefault="000A6B71" w:rsidP="000A6B7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D793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Заместитель директора</w:t>
                            </w:r>
                          </w:p>
                          <w:p w:rsidR="000A6B71" w:rsidRPr="006D7937" w:rsidRDefault="000A6B71" w:rsidP="000A6B7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D793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 учебной работе</w:t>
                            </w:r>
                          </w:p>
                          <w:p w:rsidR="000A6B71" w:rsidRPr="006D7937" w:rsidRDefault="000A6B71" w:rsidP="000A6B7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6D7937">
                              <w:rPr>
                                <w:rFonts w:ascii="Times New Roman" w:hAnsi="Times New Roman"/>
                              </w:rPr>
                              <w:t xml:space="preserve">_____________________     </w:t>
                            </w:r>
                            <w:proofErr w:type="gramStart"/>
                            <w:r w:rsidRPr="006D793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(</w:t>
                            </w:r>
                            <w:proofErr w:type="gramEnd"/>
                            <w:r w:rsidRPr="006D793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подпись)</w:t>
                            </w:r>
                          </w:p>
                          <w:p w:rsidR="000A6B71" w:rsidRPr="006D7937" w:rsidRDefault="000A6B71" w:rsidP="000A6B71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6D793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«_____</w:t>
                            </w:r>
                            <w:proofErr w:type="gramStart"/>
                            <w:r w:rsidRPr="006D793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_»_</w:t>
                            </w:r>
                            <w:proofErr w:type="gramEnd"/>
                            <w:r w:rsidRPr="006D793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________________20____г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position:absolute;left:0;text-align:left;margin-left:605.55pt;margin-top:4pt;width:145.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" strokecolor="white">
                <v:textbox>
                  <w:txbxContent>
                    <w:p w:rsidR="000A6B71" w:rsidRPr="006D7937" w:rsidRDefault="000A6B71" w:rsidP="000A6B71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D793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УТВЕРЖДАЮ</w:t>
                      </w:r>
                    </w:p>
                    <w:p w:rsidR="000A6B71" w:rsidRPr="006D7937" w:rsidRDefault="000A6B71" w:rsidP="000A6B71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D793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Заместитель директора</w:t>
                      </w:r>
                    </w:p>
                    <w:p w:rsidR="000A6B71" w:rsidRPr="006D7937" w:rsidRDefault="000A6B71" w:rsidP="000A6B71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D793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 учебной работе</w:t>
                      </w:r>
                    </w:p>
                    <w:p w:rsidR="000A6B71" w:rsidRPr="006D7937" w:rsidRDefault="000A6B71" w:rsidP="000A6B71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6D7937">
                        <w:rPr>
                          <w:rFonts w:ascii="Times New Roman" w:hAnsi="Times New Roman"/>
                        </w:rPr>
                        <w:t xml:space="preserve">_____________________     </w:t>
                      </w:r>
                      <w:proofErr w:type="gramStart"/>
                      <w:r w:rsidRPr="006D793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(</w:t>
                      </w:r>
                      <w:proofErr w:type="gramEnd"/>
                      <w:r w:rsidRPr="006D793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подпись)</w:t>
                      </w:r>
                    </w:p>
                    <w:p w:rsidR="000A6B71" w:rsidRPr="006D7937" w:rsidRDefault="000A6B71" w:rsidP="000A6B71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6D793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«_____</w:t>
                      </w:r>
                      <w:proofErr w:type="gramStart"/>
                      <w:r w:rsidRPr="006D793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_»_</w:t>
                      </w:r>
                      <w:proofErr w:type="gramEnd"/>
                      <w:r w:rsidRPr="006D793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________________20____г</w:t>
                      </w:r>
                    </w:p>
                  </w:txbxContent>
                </v:textbox>
              </v:shape>
            </w:pict>
          </mc:Fallback>
        </mc:AlternateContent>
      </w:r>
      <w:r w:rsidRPr="001F7CF1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ПОШЕХОНСКИЙ АГРАРНО-ПОЛИТЕХНИЧЕСКИЙ КОЛЛЕДЖ  </w:t>
      </w:r>
    </w:p>
    <w:p w:rsidR="000A6B71" w:rsidRPr="00E75BB6" w:rsidRDefault="000A6B71" w:rsidP="000A6B71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0A6B71" w:rsidRPr="00E75BB6" w:rsidRDefault="000A6B71" w:rsidP="000A6B71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8"/>
          <w:lang w:eastAsia="ru-RU"/>
        </w:rPr>
      </w:pPr>
    </w:p>
    <w:p w:rsidR="000A6B71" w:rsidRPr="00E75BB6" w:rsidRDefault="000A6B71" w:rsidP="000A6B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B71" w:rsidRPr="00B378EB" w:rsidRDefault="000A6B71" w:rsidP="00EE2B9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378E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B378EB">
        <w:rPr>
          <w:rFonts w:ascii="Times New Roman" w:hAnsi="Times New Roman"/>
          <w:sz w:val="24"/>
          <w:szCs w:val="24"/>
        </w:rPr>
        <w:t xml:space="preserve">Утверждаю: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B378EB">
        <w:rPr>
          <w:rFonts w:ascii="Times New Roman" w:hAnsi="Times New Roman"/>
          <w:sz w:val="24"/>
          <w:szCs w:val="24"/>
        </w:rPr>
        <w:t xml:space="preserve"> </w:t>
      </w:r>
      <w:r w:rsidR="00EE2B92">
        <w:rPr>
          <w:rFonts w:ascii="Times New Roman" w:hAnsi="Times New Roman"/>
          <w:sz w:val="24"/>
          <w:szCs w:val="24"/>
        </w:rPr>
        <w:t xml:space="preserve"> З</w:t>
      </w:r>
      <w:r w:rsidRPr="00B378EB">
        <w:rPr>
          <w:rFonts w:ascii="Times New Roman" w:hAnsi="Times New Roman"/>
          <w:sz w:val="24"/>
          <w:szCs w:val="24"/>
        </w:rPr>
        <w:t xml:space="preserve">аместитель директора по учебной работе: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B378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Новикова Е. П. </w:t>
      </w:r>
      <w:r w:rsidRPr="00B378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0A6B71" w:rsidRPr="00E75BB6" w:rsidRDefault="000A6B71" w:rsidP="000A6B71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0A6B71" w:rsidRPr="00E75BB6" w:rsidRDefault="000A6B71" w:rsidP="000A6B71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0A6B71" w:rsidRPr="00E75BB6" w:rsidRDefault="000A6B71" w:rsidP="000A6B7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A6B71" w:rsidRDefault="000A6B71" w:rsidP="000A6B71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bookmarkStart w:id="0" w:name="_Методическая_разработка"/>
      <w:bookmarkEnd w:id="0"/>
    </w:p>
    <w:p w:rsidR="00EE2B92" w:rsidRDefault="00EE2B92" w:rsidP="000A6B71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EE2B92" w:rsidRPr="00E75BB6" w:rsidRDefault="00EE2B92" w:rsidP="000A6B71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0A6B71" w:rsidRPr="00E75BB6" w:rsidRDefault="000A6B71" w:rsidP="000A6B71">
      <w:pPr>
        <w:tabs>
          <w:tab w:val="left" w:pos="3960"/>
          <w:tab w:val="left" w:pos="11520"/>
        </w:tabs>
        <w:spacing w:after="0" w:line="216" w:lineRule="auto"/>
        <w:ind w:left="180" w:right="-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B71">
        <w:rPr>
          <w:rFonts w:ascii="Times New Roman" w:hAnsi="Times New Roman"/>
          <w:b/>
          <w:sz w:val="36"/>
          <w:szCs w:val="36"/>
          <w:u w:val="single"/>
          <w:lang w:eastAsia="ru-RU"/>
        </w:rPr>
        <w:t>Воспитание творчества</w:t>
      </w:r>
      <w:r>
        <w:rPr>
          <w:rFonts w:ascii="Times New Roman" w:hAnsi="Times New Roman"/>
          <w:b/>
          <w:sz w:val="36"/>
          <w:szCs w:val="36"/>
          <w:u w:val="single"/>
          <w:lang w:eastAsia="ru-RU"/>
        </w:rPr>
        <w:t xml:space="preserve"> студентов </w:t>
      </w:r>
      <w:r w:rsidR="00F66C8B">
        <w:rPr>
          <w:rFonts w:ascii="Times New Roman" w:hAnsi="Times New Roman"/>
          <w:b/>
          <w:sz w:val="36"/>
          <w:szCs w:val="36"/>
          <w:u w:val="single"/>
          <w:lang w:eastAsia="ru-RU"/>
        </w:rPr>
        <w:t xml:space="preserve">колледжа                                </w:t>
      </w:r>
      <w:r w:rsidR="00F66C8B" w:rsidRPr="000A6B71">
        <w:rPr>
          <w:rFonts w:ascii="Times New Roman" w:hAnsi="Times New Roman"/>
          <w:b/>
          <w:sz w:val="36"/>
          <w:szCs w:val="36"/>
          <w:u w:val="single"/>
          <w:lang w:eastAsia="ru-RU"/>
        </w:rPr>
        <w:t>через</w:t>
      </w:r>
      <w:r w:rsidRPr="000A6B71">
        <w:rPr>
          <w:rFonts w:ascii="Times New Roman" w:hAnsi="Times New Roman"/>
          <w:b/>
          <w:sz w:val="36"/>
          <w:szCs w:val="36"/>
          <w:u w:val="single"/>
          <w:lang w:eastAsia="ru-RU"/>
        </w:rPr>
        <w:t xml:space="preserve"> проведение КВН </w:t>
      </w:r>
      <w:r>
        <w:rPr>
          <w:rFonts w:ascii="Times New Roman" w:hAnsi="Times New Roman"/>
          <w:b/>
          <w:sz w:val="36"/>
          <w:szCs w:val="36"/>
          <w:u w:val="single"/>
          <w:lang w:eastAsia="ru-RU"/>
        </w:rPr>
        <w:t xml:space="preserve">  </w:t>
      </w:r>
      <w:r w:rsidRPr="00317D02">
        <w:rPr>
          <w:rFonts w:ascii="Times New Roman" w:hAnsi="Times New Roman"/>
          <w:b/>
          <w:sz w:val="36"/>
          <w:szCs w:val="36"/>
          <w:u w:val="single"/>
          <w:lang w:eastAsia="ru-RU"/>
        </w:rPr>
        <w:t xml:space="preserve">  </w:t>
      </w:r>
    </w:p>
    <w:p w:rsidR="000A6B71" w:rsidRPr="00E75BB6" w:rsidRDefault="000A6B71" w:rsidP="000A6B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0A6B71" w:rsidRPr="00E75BB6" w:rsidRDefault="000A6B71" w:rsidP="000A6B71">
      <w:pPr>
        <w:spacing w:after="0" w:line="360" w:lineRule="auto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:rsidR="000A6B71" w:rsidRPr="001F7CF1" w:rsidRDefault="000A6B71" w:rsidP="000A6B71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F7CF1">
        <w:rPr>
          <w:rFonts w:ascii="Times New Roman" w:hAnsi="Times New Roman"/>
          <w:sz w:val="28"/>
          <w:szCs w:val="28"/>
          <w:lang w:eastAsia="ru-RU"/>
        </w:rPr>
        <w:t>Методическая разработка</w:t>
      </w:r>
    </w:p>
    <w:p w:rsidR="000A6B71" w:rsidRPr="00E75BB6" w:rsidRDefault="000A6B71" w:rsidP="000A6B71">
      <w:pPr>
        <w:spacing w:after="0" w:line="360" w:lineRule="auto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:rsidR="000A6B71" w:rsidRPr="00E75BB6" w:rsidRDefault="000A6B71" w:rsidP="000A6B71">
      <w:pPr>
        <w:spacing w:after="0" w:line="360" w:lineRule="auto"/>
        <w:rPr>
          <w:rFonts w:ascii="Times New Roman" w:hAnsi="Times New Roman"/>
          <w:sz w:val="32"/>
          <w:szCs w:val="32"/>
          <w:u w:val="single"/>
          <w:lang w:eastAsia="ru-RU"/>
        </w:rPr>
      </w:pPr>
    </w:p>
    <w:p w:rsidR="000A6B71" w:rsidRDefault="000A6B71" w:rsidP="000A6B71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0A6B71" w:rsidRDefault="000A6B71" w:rsidP="000A6B71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0A6B71" w:rsidRDefault="000A6B71" w:rsidP="000A6B71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0A6B71" w:rsidRPr="00E75BB6" w:rsidRDefault="000A6B71" w:rsidP="000A6B71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0A6B71" w:rsidRDefault="000A6B71" w:rsidP="000A6B71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Бирюковой Марины Валентиновны  </w:t>
      </w:r>
    </w:p>
    <w:p w:rsidR="000A6B71" w:rsidRPr="001F7CF1" w:rsidRDefault="000A6B71" w:rsidP="000A6B71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воспитателя общежития студентов колледжа  </w:t>
      </w:r>
    </w:p>
    <w:p w:rsidR="000A6B71" w:rsidRPr="001F7CF1" w:rsidRDefault="000A6B71" w:rsidP="000A6B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B71" w:rsidRPr="00E75BB6" w:rsidRDefault="000A6B71" w:rsidP="000A6B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B71" w:rsidRPr="00E75BB6" w:rsidRDefault="000A6B71" w:rsidP="000A6B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B71" w:rsidRPr="00E75BB6" w:rsidRDefault="000A6B71" w:rsidP="000A6B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B71" w:rsidRPr="00E75BB6" w:rsidRDefault="000A6B71" w:rsidP="000A6B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B71" w:rsidRPr="00E75BB6" w:rsidRDefault="000A6B71" w:rsidP="000A6B71">
      <w:pPr>
        <w:spacing w:after="0" w:line="240" w:lineRule="auto"/>
        <w:ind w:left="396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0A6B71" w:rsidRDefault="000A6B71" w:rsidP="000A6B71">
      <w:pPr>
        <w:spacing w:after="0" w:line="240" w:lineRule="auto"/>
        <w:ind w:left="396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0A6B71" w:rsidRDefault="000A6B71" w:rsidP="000A6B71">
      <w:pPr>
        <w:spacing w:after="0" w:line="240" w:lineRule="auto"/>
        <w:ind w:left="396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0A6B71" w:rsidRDefault="000A6B71" w:rsidP="000A6B71">
      <w:pPr>
        <w:spacing w:after="0" w:line="240" w:lineRule="auto"/>
        <w:ind w:left="396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0A6B71" w:rsidRDefault="000A6B71" w:rsidP="000A6B71">
      <w:pPr>
        <w:spacing w:after="0" w:line="240" w:lineRule="auto"/>
        <w:ind w:left="396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0A6B71" w:rsidRPr="00E75BB6" w:rsidRDefault="000A6B71" w:rsidP="000A6B71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0A6B71" w:rsidRPr="00E75BB6" w:rsidRDefault="000A6B71" w:rsidP="000A6B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6B71" w:rsidRDefault="000A6B71" w:rsidP="000A6B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2019</w:t>
      </w:r>
    </w:p>
    <w:p w:rsidR="000A6B71" w:rsidRDefault="000A6B71" w:rsidP="000A6B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6B71" w:rsidRDefault="000A6B71" w:rsidP="000A6B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6B71" w:rsidRDefault="000A6B71" w:rsidP="000A6B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6B71" w:rsidRDefault="000A6B71" w:rsidP="000A6B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СОДЕРЖАНИЕ</w:t>
      </w:r>
    </w:p>
    <w:p w:rsidR="000A6B71" w:rsidRDefault="000A6B71" w:rsidP="000A6B7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Стр.</w:t>
      </w:r>
    </w:p>
    <w:p w:rsidR="000A6B71" w:rsidRDefault="000A6B71" w:rsidP="000A6B7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6B71" w:rsidRDefault="000A6B71" w:rsidP="000A6B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Введение…...………………………………………………………………………3</w:t>
      </w:r>
    </w:p>
    <w:p w:rsidR="000A6B71" w:rsidRPr="00E75BB6" w:rsidRDefault="000A6B71" w:rsidP="000A6B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6B71" w:rsidRPr="00B47112" w:rsidRDefault="000A6B71" w:rsidP="000A6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ГЛАВА 1 </w:t>
      </w:r>
      <w:r w:rsidR="00F66C8B">
        <w:rPr>
          <w:rFonts w:ascii="Times New Roman" w:hAnsi="Times New Roman"/>
          <w:sz w:val="28"/>
          <w:szCs w:val="28"/>
        </w:rPr>
        <w:t xml:space="preserve">Воспитание творчества студентов колледжа </w:t>
      </w:r>
      <w:r w:rsidR="00F66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0A6B71" w:rsidRPr="004538C5" w:rsidRDefault="000A6B71" w:rsidP="000A6B71">
      <w:pPr>
        <w:shd w:val="clear" w:color="auto" w:fill="FFFFFF"/>
        <w:spacing w:before="345" w:after="345" w:line="240" w:lineRule="auto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1.1 </w:t>
      </w:r>
      <w:r w:rsidR="0079732D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Что такое творчество?..........................</w:t>
      </w: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…...………………...………………...</w:t>
      </w:r>
      <w:r w:rsidR="00A41C40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5</w:t>
      </w:r>
    </w:p>
    <w:p w:rsidR="000A6B71" w:rsidRDefault="000A6B71" w:rsidP="000A6B71">
      <w:pPr>
        <w:shd w:val="clear" w:color="auto" w:fill="FFFFFF"/>
        <w:spacing w:line="345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 </w:t>
      </w:r>
      <w:r w:rsidR="00A41C40">
        <w:rPr>
          <w:rFonts w:ascii="Times New Roman" w:hAnsi="Times New Roman"/>
          <w:sz w:val="28"/>
          <w:szCs w:val="28"/>
          <w:lang w:eastAsia="ru-RU"/>
        </w:rPr>
        <w:t>Творческая личность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……………………...………</w:t>
      </w:r>
      <w:r w:rsidR="00EE2B92">
        <w:rPr>
          <w:rFonts w:ascii="Times New Roman" w:hAnsi="Times New Roman"/>
          <w:sz w:val="28"/>
          <w:szCs w:val="28"/>
          <w:lang w:eastAsia="ru-RU"/>
        </w:rPr>
        <w:t>……</w:t>
      </w:r>
      <w:r>
        <w:rPr>
          <w:rFonts w:ascii="Times New Roman" w:hAnsi="Times New Roman"/>
          <w:sz w:val="28"/>
          <w:szCs w:val="28"/>
          <w:lang w:eastAsia="ru-RU"/>
        </w:rPr>
        <w:t>………………</w:t>
      </w:r>
      <w:proofErr w:type="gramStart"/>
      <w:r w:rsidR="00EE2B92">
        <w:rPr>
          <w:rFonts w:ascii="Times New Roman" w:hAnsi="Times New Roman"/>
          <w:sz w:val="28"/>
          <w:szCs w:val="28"/>
          <w:lang w:eastAsia="ru-RU"/>
        </w:rPr>
        <w:t>…….</w:t>
      </w:r>
      <w:proofErr w:type="gramEnd"/>
      <w:r w:rsidR="00EE2B92">
        <w:rPr>
          <w:rFonts w:ascii="Times New Roman" w:hAnsi="Times New Roman"/>
          <w:sz w:val="28"/>
          <w:szCs w:val="28"/>
          <w:lang w:eastAsia="ru-RU"/>
        </w:rPr>
        <w:t>7</w:t>
      </w:r>
    </w:p>
    <w:p w:rsidR="000A6B71" w:rsidRPr="00756552" w:rsidRDefault="000A6B71" w:rsidP="000A6B71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756552">
        <w:rPr>
          <w:rFonts w:ascii="Times New Roman" w:hAnsi="Times New Roman"/>
          <w:sz w:val="28"/>
          <w:szCs w:val="28"/>
        </w:rPr>
        <w:t xml:space="preserve">1.3 </w:t>
      </w:r>
      <w:r w:rsidR="0032051C">
        <w:rPr>
          <w:rFonts w:ascii="Times New Roman" w:hAnsi="Times New Roman"/>
          <w:sz w:val="28"/>
          <w:szCs w:val="28"/>
        </w:rPr>
        <w:t>Что такое КВН?...............................................................</w:t>
      </w:r>
      <w:r>
        <w:rPr>
          <w:rFonts w:ascii="Times New Roman" w:hAnsi="Times New Roman"/>
          <w:sz w:val="28"/>
          <w:szCs w:val="28"/>
        </w:rPr>
        <w:t>………...……</w:t>
      </w:r>
      <w:r w:rsidR="00EE2B92">
        <w:rPr>
          <w:rFonts w:ascii="Times New Roman" w:hAnsi="Times New Roman"/>
          <w:sz w:val="28"/>
          <w:szCs w:val="28"/>
        </w:rPr>
        <w:t>………9</w:t>
      </w:r>
    </w:p>
    <w:p w:rsidR="000A6B71" w:rsidRDefault="000A6B71" w:rsidP="000A6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1" w:name="_Hlk1497672"/>
      <w:r>
        <w:rPr>
          <w:rFonts w:ascii="Times New Roman" w:hAnsi="Times New Roman"/>
          <w:sz w:val="28"/>
          <w:szCs w:val="28"/>
        </w:rPr>
        <w:t xml:space="preserve">ГЛАВА 2 </w:t>
      </w:r>
      <w:r w:rsidR="0032051C">
        <w:rPr>
          <w:rFonts w:ascii="Times New Roman" w:hAnsi="Times New Roman"/>
          <w:sz w:val="28"/>
          <w:szCs w:val="28"/>
        </w:rPr>
        <w:t xml:space="preserve">Сценарии мероприятий </w:t>
      </w:r>
      <w:r w:rsidR="003205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КВН</w:t>
      </w:r>
    </w:p>
    <w:p w:rsidR="000A6B71" w:rsidRPr="00CB5377" w:rsidRDefault="000A6B71" w:rsidP="000A6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A6B71" w:rsidRPr="00756552" w:rsidRDefault="000A6B71" w:rsidP="000A6B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 w:rsidR="0032051C">
        <w:rPr>
          <w:rFonts w:ascii="Times New Roman" w:hAnsi="Times New Roman"/>
          <w:sz w:val="28"/>
          <w:szCs w:val="28"/>
        </w:rPr>
        <w:t xml:space="preserve">Осенний КВН </w:t>
      </w:r>
      <w:bookmarkEnd w:id="1"/>
      <w:r>
        <w:rPr>
          <w:rFonts w:ascii="Times New Roman" w:hAnsi="Times New Roman"/>
          <w:sz w:val="28"/>
          <w:szCs w:val="28"/>
        </w:rPr>
        <w:t>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………………………………………………</w:t>
      </w:r>
      <w:r w:rsidR="00EE2B92">
        <w:rPr>
          <w:rFonts w:ascii="Times New Roman" w:hAnsi="Times New Roman"/>
          <w:sz w:val="28"/>
          <w:szCs w:val="28"/>
        </w:rPr>
        <w:t>……….10</w:t>
      </w:r>
    </w:p>
    <w:p w:rsidR="000A6B71" w:rsidRDefault="000A6B71" w:rsidP="000A6B71">
      <w:pPr>
        <w:rPr>
          <w:rFonts w:ascii="Times New Roman" w:hAnsi="Times New Roman"/>
          <w:sz w:val="28"/>
          <w:szCs w:val="28"/>
        </w:rPr>
      </w:pPr>
      <w:bookmarkStart w:id="2" w:name="_Hlk1504034"/>
      <w:r>
        <w:rPr>
          <w:rFonts w:ascii="Times New Roman" w:hAnsi="Times New Roman"/>
          <w:sz w:val="28"/>
          <w:szCs w:val="28"/>
        </w:rPr>
        <w:t xml:space="preserve">2.2 </w:t>
      </w:r>
      <w:r w:rsidR="0032051C">
        <w:rPr>
          <w:rFonts w:ascii="Times New Roman" w:hAnsi="Times New Roman"/>
          <w:sz w:val="28"/>
          <w:szCs w:val="28"/>
        </w:rPr>
        <w:t>Рыцарский турнир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2"/>
      <w:r>
        <w:rPr>
          <w:rFonts w:ascii="Times New Roman" w:hAnsi="Times New Roman"/>
          <w:sz w:val="28"/>
          <w:szCs w:val="28"/>
        </w:rPr>
        <w:t>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.………………………………</w:t>
      </w:r>
      <w:r w:rsidR="00EE2B92">
        <w:rPr>
          <w:rFonts w:ascii="Times New Roman" w:hAnsi="Times New Roman"/>
          <w:sz w:val="28"/>
          <w:szCs w:val="28"/>
        </w:rPr>
        <w:t>………………17</w:t>
      </w:r>
    </w:p>
    <w:p w:rsidR="000A6B71" w:rsidRDefault="000A6B71" w:rsidP="000A6B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…...……………………………………………………………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2</w:t>
      </w:r>
      <w:r w:rsidR="00EE2B92">
        <w:rPr>
          <w:rFonts w:ascii="Times New Roman" w:hAnsi="Times New Roman"/>
          <w:sz w:val="28"/>
          <w:szCs w:val="28"/>
        </w:rPr>
        <w:t>4</w:t>
      </w:r>
    </w:p>
    <w:p w:rsidR="000A6B71" w:rsidRDefault="000A6B71" w:rsidP="000A6B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литературы 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……………………………………………………….</w:t>
      </w:r>
      <w:r w:rsidR="00532382">
        <w:rPr>
          <w:rFonts w:ascii="Times New Roman" w:hAnsi="Times New Roman"/>
          <w:sz w:val="28"/>
          <w:szCs w:val="28"/>
        </w:rPr>
        <w:t>.</w:t>
      </w:r>
      <w:r w:rsidR="00EE2B92">
        <w:rPr>
          <w:rFonts w:ascii="Times New Roman" w:hAnsi="Times New Roman"/>
          <w:sz w:val="28"/>
          <w:szCs w:val="28"/>
        </w:rPr>
        <w:t>26</w:t>
      </w:r>
    </w:p>
    <w:p w:rsidR="000A6B71" w:rsidRDefault="000A6B71" w:rsidP="000A6B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/>
          <w:sz w:val="28"/>
          <w:szCs w:val="28"/>
        </w:rPr>
        <w:t>.………………………………………………………………….</w:t>
      </w:r>
      <w:r w:rsidR="00EE2B92">
        <w:rPr>
          <w:rFonts w:ascii="Times New Roman" w:hAnsi="Times New Roman"/>
          <w:sz w:val="28"/>
          <w:szCs w:val="28"/>
        </w:rPr>
        <w:t>27</w:t>
      </w:r>
    </w:p>
    <w:p w:rsidR="000A6B71" w:rsidRDefault="000A6B71" w:rsidP="000A6B71">
      <w:pPr>
        <w:rPr>
          <w:rFonts w:ascii="Times New Roman" w:hAnsi="Times New Roman"/>
          <w:sz w:val="28"/>
          <w:szCs w:val="28"/>
        </w:rPr>
      </w:pPr>
    </w:p>
    <w:p w:rsidR="000A6B71" w:rsidRDefault="000A6B71" w:rsidP="000A6B71">
      <w:pPr>
        <w:rPr>
          <w:rFonts w:ascii="Times New Roman" w:hAnsi="Times New Roman"/>
          <w:sz w:val="28"/>
          <w:szCs w:val="28"/>
        </w:rPr>
      </w:pPr>
    </w:p>
    <w:p w:rsidR="000A6B71" w:rsidRDefault="000A6B71" w:rsidP="000A6B71">
      <w:pPr>
        <w:rPr>
          <w:rFonts w:ascii="Times New Roman" w:hAnsi="Times New Roman"/>
          <w:sz w:val="28"/>
          <w:szCs w:val="28"/>
        </w:rPr>
      </w:pPr>
    </w:p>
    <w:p w:rsidR="000A6B71" w:rsidRDefault="000A6B71" w:rsidP="000A6B71">
      <w:pPr>
        <w:rPr>
          <w:rFonts w:ascii="Times New Roman" w:hAnsi="Times New Roman"/>
          <w:sz w:val="28"/>
          <w:szCs w:val="28"/>
        </w:rPr>
      </w:pPr>
    </w:p>
    <w:p w:rsidR="000A6B71" w:rsidRDefault="000A6B71" w:rsidP="000A6B71">
      <w:pPr>
        <w:rPr>
          <w:rFonts w:ascii="Times New Roman" w:hAnsi="Times New Roman"/>
          <w:sz w:val="28"/>
          <w:szCs w:val="28"/>
        </w:rPr>
      </w:pPr>
    </w:p>
    <w:p w:rsidR="000A6B71" w:rsidRDefault="000A6B71" w:rsidP="000A6B71">
      <w:pPr>
        <w:rPr>
          <w:rFonts w:ascii="Times New Roman" w:hAnsi="Times New Roman"/>
          <w:sz w:val="28"/>
          <w:szCs w:val="28"/>
        </w:rPr>
      </w:pPr>
    </w:p>
    <w:p w:rsidR="000A6B71" w:rsidRDefault="000A6B71" w:rsidP="000A6B71">
      <w:pPr>
        <w:rPr>
          <w:rFonts w:ascii="Times New Roman" w:hAnsi="Times New Roman"/>
          <w:sz w:val="28"/>
          <w:szCs w:val="28"/>
        </w:rPr>
      </w:pPr>
    </w:p>
    <w:p w:rsidR="0079732D" w:rsidRDefault="0079732D" w:rsidP="000A6B71">
      <w:pPr>
        <w:rPr>
          <w:rFonts w:ascii="Times New Roman" w:hAnsi="Times New Roman"/>
          <w:sz w:val="28"/>
          <w:szCs w:val="28"/>
        </w:rPr>
      </w:pPr>
    </w:p>
    <w:p w:rsidR="0032051C" w:rsidRDefault="0032051C" w:rsidP="000A6B71">
      <w:pPr>
        <w:rPr>
          <w:rFonts w:ascii="Times New Roman" w:hAnsi="Times New Roman"/>
          <w:sz w:val="28"/>
          <w:szCs w:val="28"/>
        </w:rPr>
      </w:pPr>
    </w:p>
    <w:p w:rsidR="00D55E93" w:rsidRDefault="00D55E93" w:rsidP="000A6B71">
      <w:pPr>
        <w:jc w:val="center"/>
        <w:rPr>
          <w:rFonts w:ascii="Times New Roman" w:hAnsi="Times New Roman"/>
          <w:sz w:val="28"/>
          <w:szCs w:val="28"/>
        </w:rPr>
      </w:pPr>
    </w:p>
    <w:p w:rsidR="00F954B4" w:rsidRDefault="00F954B4" w:rsidP="000A6B71">
      <w:pPr>
        <w:jc w:val="center"/>
        <w:rPr>
          <w:rFonts w:ascii="Times New Roman" w:hAnsi="Times New Roman"/>
          <w:sz w:val="28"/>
          <w:szCs w:val="28"/>
        </w:rPr>
      </w:pPr>
    </w:p>
    <w:p w:rsidR="00F954B4" w:rsidRDefault="00F954B4" w:rsidP="000A6B71">
      <w:pPr>
        <w:jc w:val="center"/>
        <w:rPr>
          <w:rFonts w:ascii="Times New Roman" w:hAnsi="Times New Roman"/>
          <w:sz w:val="28"/>
          <w:szCs w:val="28"/>
        </w:rPr>
      </w:pPr>
    </w:p>
    <w:p w:rsidR="000A6B71" w:rsidRDefault="000A6B71" w:rsidP="000A6B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ВВЕДЕНИЕ</w:t>
      </w:r>
    </w:p>
    <w:p w:rsidR="004B0CAE" w:rsidRPr="004B0CAE" w:rsidRDefault="004B0CAE" w:rsidP="00996D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B0CAE">
        <w:rPr>
          <w:rFonts w:ascii="Times New Roman" w:hAnsi="Times New Roman"/>
          <w:sz w:val="28"/>
          <w:szCs w:val="28"/>
        </w:rPr>
        <w:t>Организуя воспитательную работу со студентами, необходимо уделять особое внимание творческому развитию, особенно на старших курсах, где воспитательная работа несколько ослабевает, так как все силы брошены на воспитание вновь поступивших студентов-первокурсников.</w:t>
      </w:r>
    </w:p>
    <w:p w:rsidR="004B0CAE" w:rsidRPr="004B0CAE" w:rsidRDefault="004B0CAE" w:rsidP="00996D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0CAE">
        <w:rPr>
          <w:rFonts w:ascii="Times New Roman" w:hAnsi="Times New Roman"/>
          <w:sz w:val="28"/>
          <w:szCs w:val="28"/>
        </w:rPr>
        <w:t xml:space="preserve">     Сегодня достаточно четко выражена потребность в специалистах, обладающих высоким творческим потенциалом, умением системно ставить и решать различные задачи. Творчество как важнейший механизм приспособления в более широком плане можно рассматривать не только как профессиональную характеристику, но и как необходимое личное качество, позволяющее человеку адаптироваться в быстро меняющихся социальных условиях и ориентироваться во все более расширяющемся информационном поле. Формирование такого качества требует системного подхода и может успешно реализовываться на всех ступенях образования с учетом возрастных и индивидуальных особенностей личности.</w:t>
      </w:r>
    </w:p>
    <w:p w:rsidR="004B0CAE" w:rsidRPr="004B0CAE" w:rsidRDefault="004B0CAE" w:rsidP="00996D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0CAE">
        <w:rPr>
          <w:rFonts w:ascii="Times New Roman" w:hAnsi="Times New Roman"/>
          <w:sz w:val="28"/>
          <w:szCs w:val="28"/>
        </w:rPr>
        <w:t>Вид мероприятия</w:t>
      </w:r>
      <w:r>
        <w:rPr>
          <w:rFonts w:ascii="Times New Roman" w:hAnsi="Times New Roman"/>
          <w:sz w:val="28"/>
          <w:szCs w:val="28"/>
        </w:rPr>
        <w:t xml:space="preserve">, как </w:t>
      </w:r>
      <w:r w:rsidRPr="004B0CAE">
        <w:rPr>
          <w:rFonts w:ascii="Times New Roman" w:hAnsi="Times New Roman"/>
          <w:sz w:val="28"/>
          <w:szCs w:val="28"/>
        </w:rPr>
        <w:t>КВН, приуроченный к</w:t>
      </w:r>
      <w:r>
        <w:rPr>
          <w:rFonts w:ascii="Times New Roman" w:hAnsi="Times New Roman"/>
          <w:sz w:val="28"/>
          <w:szCs w:val="28"/>
        </w:rPr>
        <w:t>о</w:t>
      </w:r>
      <w:r w:rsidRPr="004B0CAE">
        <w:rPr>
          <w:rFonts w:ascii="Times New Roman" w:hAnsi="Times New Roman"/>
          <w:sz w:val="28"/>
          <w:szCs w:val="28"/>
        </w:rPr>
        <w:t xml:space="preserve"> дню первокурсника</w:t>
      </w:r>
      <w:r>
        <w:rPr>
          <w:rFonts w:ascii="Times New Roman" w:hAnsi="Times New Roman"/>
          <w:sz w:val="28"/>
          <w:szCs w:val="28"/>
        </w:rPr>
        <w:t>,</w:t>
      </w:r>
      <w:r w:rsidRPr="004B0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B0CAE">
        <w:rPr>
          <w:rFonts w:ascii="Times New Roman" w:hAnsi="Times New Roman"/>
          <w:sz w:val="28"/>
          <w:szCs w:val="28"/>
        </w:rPr>
        <w:t>роводится для студентов колледжа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4B0CAE">
        <w:rPr>
          <w:rFonts w:ascii="Times New Roman" w:hAnsi="Times New Roman"/>
          <w:sz w:val="28"/>
          <w:szCs w:val="28"/>
        </w:rPr>
        <w:t>охватывает несколько аспектов: развивающий, обучающий и воспитывающий.</w:t>
      </w:r>
    </w:p>
    <w:p w:rsidR="004B0CAE" w:rsidRPr="004B0CAE" w:rsidRDefault="004B0CAE" w:rsidP="00996D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0CAE">
        <w:rPr>
          <w:rFonts w:ascii="Times New Roman" w:hAnsi="Times New Roman"/>
          <w:sz w:val="28"/>
          <w:szCs w:val="28"/>
        </w:rPr>
        <w:t>Развивающий аспект игры связан с развитием у студентов фантазии и воображения, как специфических форм познания действительности.</w:t>
      </w:r>
    </w:p>
    <w:p w:rsidR="004B0CAE" w:rsidRPr="004B0CAE" w:rsidRDefault="004B0CAE" w:rsidP="00996D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0CAE">
        <w:rPr>
          <w:rFonts w:ascii="Times New Roman" w:hAnsi="Times New Roman"/>
          <w:sz w:val="28"/>
          <w:szCs w:val="28"/>
        </w:rPr>
        <w:t>В обучающем аспекте игра может, наряду с профессиональными знаниями, умениями и навыками, вырабатывать знания о способах коллективных обсуждений, приемах и формах межличностного и межгруппового общения в процессе поиска путей решения задач различного класса.</w:t>
      </w:r>
    </w:p>
    <w:p w:rsidR="004B0CAE" w:rsidRPr="004B0CAE" w:rsidRDefault="004B0CAE" w:rsidP="00996D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0CAE">
        <w:rPr>
          <w:rFonts w:ascii="Times New Roman" w:hAnsi="Times New Roman"/>
          <w:sz w:val="28"/>
          <w:szCs w:val="28"/>
        </w:rPr>
        <w:t>В воспитывающем аспекте игра формирует коллективистские качества личности (уважение к мнению товарищей, стремление поддержать, прийти на выручку, преодоление психологических барьеров публичного выступления).</w:t>
      </w:r>
    </w:p>
    <w:p w:rsidR="004B0CAE" w:rsidRPr="004B0CAE" w:rsidRDefault="004B0CAE" w:rsidP="00996D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0CAE">
        <w:rPr>
          <w:rFonts w:ascii="Times New Roman" w:hAnsi="Times New Roman"/>
          <w:sz w:val="28"/>
          <w:szCs w:val="28"/>
        </w:rPr>
        <w:lastRenderedPageBreak/>
        <w:t>Развивающий, обучающий и воспитывающий эффекты игровых форм в организации учебно-воспитательного процесса обеспечивается за счет создания условий для свободного выражения студентом своих интеллектуальных, нравственно-волевых и эмоциональных качеств.</w:t>
      </w:r>
    </w:p>
    <w:p w:rsidR="004B0CAE" w:rsidRPr="004B0CAE" w:rsidRDefault="004B0CAE" w:rsidP="00996D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0CAE">
        <w:rPr>
          <w:rFonts w:ascii="Times New Roman" w:hAnsi="Times New Roman"/>
          <w:sz w:val="28"/>
          <w:szCs w:val="28"/>
        </w:rPr>
        <w:t>Целью проведения КВНа является: развитие у студентов фантазии и воображения; приобрести опыт межличностного и межгруппового общения в процессе поиска путей решения задач различного класса; формирование коллективистских качеств личности; заинтересовать студентов исследовательской деятельностью [1].</w:t>
      </w:r>
    </w:p>
    <w:p w:rsidR="00996D38" w:rsidRDefault="004B0CAE" w:rsidP="00996D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0CAE">
        <w:rPr>
          <w:rFonts w:ascii="Times New Roman" w:hAnsi="Times New Roman"/>
          <w:sz w:val="28"/>
          <w:szCs w:val="28"/>
        </w:rPr>
        <w:t>В нашем колледже уже появилась традиция: проводить КВН на день первокурсника. В прошлом учебном году он назывался «Осенний КВН», а в этом учебном году - «Рыцарский турнир».</w:t>
      </w:r>
      <w:r w:rsidR="00996D38">
        <w:rPr>
          <w:rFonts w:ascii="Times New Roman" w:hAnsi="Times New Roman"/>
          <w:sz w:val="28"/>
          <w:szCs w:val="28"/>
        </w:rPr>
        <w:t xml:space="preserve"> В данной работе представлен сценарий этих мероприятий.</w:t>
      </w:r>
    </w:p>
    <w:p w:rsidR="000A6B71" w:rsidRPr="00996D38" w:rsidRDefault="000A6B71" w:rsidP="00996D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5BB6">
        <w:rPr>
          <w:rFonts w:ascii="Times New Roman" w:eastAsia="Times New Roman" w:hAnsi="Times New Roman"/>
          <w:sz w:val="28"/>
          <w:szCs w:val="28"/>
          <w:lang w:eastAsia="ru-RU"/>
        </w:rPr>
        <w:t>Данная методическая разработка может быть исполь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зована </w:t>
      </w:r>
      <w:r w:rsidR="00D55E93">
        <w:rPr>
          <w:rFonts w:ascii="Times New Roman" w:eastAsia="Times New Roman" w:hAnsi="Times New Roman"/>
          <w:sz w:val="28"/>
          <w:szCs w:val="28"/>
          <w:lang w:eastAsia="ru-RU"/>
        </w:rPr>
        <w:t>воспитателями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колледжа</w:t>
      </w:r>
      <w:r w:rsidRPr="00E75BB6">
        <w:rPr>
          <w:rFonts w:ascii="Times New Roman" w:eastAsia="Times New Roman" w:hAnsi="Times New Roman"/>
          <w:sz w:val="28"/>
          <w:szCs w:val="28"/>
          <w:lang w:eastAsia="ru-RU"/>
        </w:rPr>
        <w:t xml:space="preserve">, заинтересованными применением различных форм и методов </w:t>
      </w:r>
      <w:r w:rsidR="00D55E93">
        <w:rPr>
          <w:rFonts w:ascii="Times New Roman" w:eastAsia="Times New Roman" w:hAnsi="Times New Roman"/>
          <w:sz w:val="28"/>
          <w:szCs w:val="28"/>
          <w:lang w:eastAsia="ru-RU"/>
        </w:rPr>
        <w:t>проведения КВН</w:t>
      </w:r>
      <w:r w:rsidR="004B0CAE">
        <w:rPr>
          <w:rFonts w:ascii="Times New Roman" w:eastAsia="Times New Roman" w:hAnsi="Times New Roman"/>
          <w:sz w:val="28"/>
          <w:szCs w:val="28"/>
          <w:lang w:eastAsia="ru-RU"/>
        </w:rPr>
        <w:t xml:space="preserve"> во внеурочное время,</w:t>
      </w:r>
      <w:r w:rsidRPr="00E75BB6">
        <w:rPr>
          <w:rFonts w:ascii="Times New Roman" w:eastAsia="Times New Roman" w:hAnsi="Times New Roman"/>
          <w:sz w:val="28"/>
          <w:szCs w:val="28"/>
          <w:lang w:eastAsia="ru-RU"/>
        </w:rPr>
        <w:t xml:space="preserve"> а </w:t>
      </w:r>
      <w:r w:rsidR="004B0CAE" w:rsidRPr="00E75BB6"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 w:rsidRPr="00E75B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0CAE">
        <w:rPr>
          <w:rFonts w:ascii="Times New Roman" w:eastAsia="Times New Roman" w:hAnsi="Times New Roman"/>
          <w:sz w:val="28"/>
          <w:szCs w:val="28"/>
          <w:lang w:eastAsia="ru-RU"/>
        </w:rPr>
        <w:t>классными руководителями</w:t>
      </w:r>
      <w:r w:rsidRPr="00E75BB6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старших классов общеобразовательных школ. </w:t>
      </w:r>
    </w:p>
    <w:p w:rsidR="000A6B71" w:rsidRPr="00E75BB6" w:rsidRDefault="000A6B71" w:rsidP="000A6B71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6B71" w:rsidRPr="00E75BB6" w:rsidRDefault="000A6B71" w:rsidP="000A6B71">
      <w:pPr>
        <w:spacing w:after="0" w:line="240" w:lineRule="auto"/>
        <w:ind w:left="-85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6B71" w:rsidRDefault="000A6B71" w:rsidP="000A6B71">
      <w:pPr>
        <w:rPr>
          <w:rFonts w:ascii="Times New Roman" w:hAnsi="Times New Roman"/>
          <w:sz w:val="28"/>
          <w:szCs w:val="28"/>
        </w:rPr>
      </w:pPr>
    </w:p>
    <w:p w:rsidR="000A6B71" w:rsidRDefault="000A6B71" w:rsidP="000A6B71">
      <w:pPr>
        <w:rPr>
          <w:rFonts w:ascii="Times New Roman" w:hAnsi="Times New Roman"/>
          <w:sz w:val="28"/>
          <w:szCs w:val="28"/>
        </w:rPr>
      </w:pPr>
    </w:p>
    <w:p w:rsidR="000A6B71" w:rsidRDefault="000A6B71" w:rsidP="000A6B71">
      <w:pPr>
        <w:rPr>
          <w:rFonts w:ascii="Times New Roman" w:hAnsi="Times New Roman"/>
          <w:sz w:val="28"/>
          <w:szCs w:val="28"/>
        </w:rPr>
      </w:pPr>
    </w:p>
    <w:p w:rsidR="00996D38" w:rsidRDefault="00996D38" w:rsidP="000A6B71">
      <w:pPr>
        <w:rPr>
          <w:rFonts w:ascii="Times New Roman" w:hAnsi="Times New Roman"/>
          <w:sz w:val="28"/>
          <w:szCs w:val="28"/>
        </w:rPr>
      </w:pPr>
    </w:p>
    <w:p w:rsidR="00996D38" w:rsidRDefault="00996D38" w:rsidP="000A6B71">
      <w:pPr>
        <w:rPr>
          <w:rFonts w:ascii="Times New Roman" w:hAnsi="Times New Roman"/>
          <w:sz w:val="28"/>
          <w:szCs w:val="28"/>
        </w:rPr>
      </w:pPr>
    </w:p>
    <w:p w:rsidR="00996D38" w:rsidRDefault="00996D38" w:rsidP="000A6B71">
      <w:pPr>
        <w:rPr>
          <w:rFonts w:ascii="Times New Roman" w:hAnsi="Times New Roman"/>
          <w:sz w:val="28"/>
          <w:szCs w:val="28"/>
        </w:rPr>
      </w:pPr>
    </w:p>
    <w:p w:rsidR="00996D38" w:rsidRDefault="00996D38" w:rsidP="000A6B71">
      <w:pPr>
        <w:rPr>
          <w:rFonts w:ascii="Times New Roman" w:hAnsi="Times New Roman"/>
          <w:sz w:val="28"/>
          <w:szCs w:val="28"/>
        </w:rPr>
      </w:pPr>
    </w:p>
    <w:p w:rsidR="00996D38" w:rsidRDefault="00996D38" w:rsidP="000A6B71">
      <w:pPr>
        <w:jc w:val="center"/>
        <w:rPr>
          <w:rFonts w:ascii="Times New Roman" w:hAnsi="Times New Roman"/>
          <w:sz w:val="28"/>
          <w:szCs w:val="28"/>
        </w:rPr>
      </w:pPr>
    </w:p>
    <w:p w:rsidR="000A6B71" w:rsidRDefault="000A6B71" w:rsidP="000A6B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ГЛАВА 1</w:t>
      </w:r>
      <w:r w:rsidRPr="00B47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96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ВОСПИТАНИЕ ТВОРЧЕСТВА СТУДЕНТОВ КОЛЛЕДЖА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47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A6B71" w:rsidRPr="004538C5" w:rsidRDefault="000A6B71" w:rsidP="000A6B71">
      <w:pPr>
        <w:shd w:val="clear" w:color="auto" w:fill="FFFFFF"/>
        <w:spacing w:before="345" w:after="345" w:line="240" w:lineRule="auto"/>
        <w:jc w:val="center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1.1 </w:t>
      </w:r>
      <w:r w:rsidR="0079732D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ЧТО ТАКОЕ ТВОРЧЕСТВО?  </w:t>
      </w: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 </w:t>
      </w:r>
    </w:p>
    <w:p w:rsidR="0079732D" w:rsidRDefault="0079732D" w:rsidP="00A41C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7973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Творчество — это процесс создания чего-то нового, ранее не встречавшегося в мире. Речь идет не только о произведениях искусства либо архитектурных шедеврах. Это однозначно творчество, но определение данного понятия намного шире. Ведь даже пара написанных строчек в блоге школьницы уже является чем-то новым для этого мира. Творчество можно рассматривать как в глобальном плане, так и на бытовом уровне. Бывают следующие виды творчества: </w:t>
      </w:r>
    </w:p>
    <w:p w:rsidR="0079732D" w:rsidRDefault="0079732D" w:rsidP="00A41C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-х</w:t>
      </w:r>
      <w:r w:rsidRPr="007973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удожественное – визуализирует внутренние переживания человека; </w:t>
      </w:r>
    </w:p>
    <w:p w:rsidR="0079732D" w:rsidRDefault="0079732D" w:rsidP="00A41C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-д</w:t>
      </w:r>
      <w:r w:rsidRPr="007973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екоративно-прикладное – преображает окружающий мир; </w:t>
      </w:r>
    </w:p>
    <w:p w:rsidR="0079732D" w:rsidRDefault="0079732D" w:rsidP="00A41C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-м</w:t>
      </w:r>
      <w:r w:rsidRPr="007973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узыкальное – позволяет чувствовать ритм и воспроизводить красивые звуки;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-н</w:t>
      </w:r>
      <w:r w:rsidRPr="007973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аучно-техническое – совершает научные открытия и неожиданные изобретения; </w:t>
      </w:r>
    </w:p>
    <w:p w:rsidR="0079732D" w:rsidRDefault="0079732D" w:rsidP="00A41C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-ф</w:t>
      </w:r>
      <w:r w:rsidRPr="007973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илософское – сопутствует поискам мыслителей и мудрецов; </w:t>
      </w:r>
    </w:p>
    <w:p w:rsidR="0079732D" w:rsidRDefault="0079732D" w:rsidP="00A41C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</w:t>
      </w:r>
      <w:r w:rsidRPr="007973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оциальное – совершенствует правовые, культурные и прочие взаимоотношения в обществе; </w:t>
      </w:r>
    </w:p>
    <w:p w:rsidR="0079732D" w:rsidRDefault="0079732D" w:rsidP="00A41C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</w:t>
      </w:r>
      <w:r w:rsidRPr="007973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редпринимательское – помогает в успешном развитии бизнеса; </w:t>
      </w:r>
    </w:p>
    <w:p w:rsidR="0079732D" w:rsidRDefault="0079732D" w:rsidP="00A41C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-д</w:t>
      </w:r>
      <w:r w:rsidRPr="007973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уховное – дает идеологические основы общества; </w:t>
      </w:r>
    </w:p>
    <w:p w:rsidR="00A41C40" w:rsidRDefault="00A41C40" w:rsidP="00A41C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</w:t>
      </w:r>
      <w:r w:rsidR="0079732D" w:rsidRPr="007973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овседневно-бытовое – увеличивает способности человека приспосабливаться к возникающим обстоятельствам; </w:t>
      </w:r>
    </w:p>
    <w:p w:rsidR="0079732D" w:rsidRPr="0079732D" w:rsidRDefault="00A41C40" w:rsidP="00A41C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</w:t>
      </w:r>
      <w:r w:rsidR="0079732D" w:rsidRPr="007973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портивно-игровое – связано с нестандартным выполнением необходимых тактико-технических элементов.</w:t>
      </w:r>
    </w:p>
    <w:p w:rsidR="00A41C40" w:rsidRDefault="0079732D" w:rsidP="00A41C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41C40" w:rsidRPr="00A41C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Есть похожее понятие креативности. Многие считают ее и творчество синонимами. Поскольку эти два слова существуют в русском языке, то правильнее было бы выделить каждому из них свою экологическую нишу. Пытаясь разделить креативность и творчество, определение последнего звучит, как процесс создания чего-то нового. А креативность – это </w:t>
      </w:r>
      <w:r w:rsidR="00A41C40" w:rsidRPr="00A41C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способность человека создавать новое. В первом случае, мы говорим о действии, во втором – о свойстве. </w:t>
      </w:r>
    </w:p>
    <w:p w:rsidR="00A41C40" w:rsidRPr="00A41C40" w:rsidRDefault="00A41C40" w:rsidP="00A41C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1C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 встретить и такую классификацию, где творчество – это более широкое понятие, а креативность рассматривается в качестве направленного творчества, то есть в ответ на определенную потребность. Например, если девушку бросил молодой человек, и она, рыдая в подушку, пишет стихи – это и будет акт творчества. Если же креативщику рекламного агентства поручат придумать новую зубную щетку, то слезы и стихи ему не пригодятся. Это должен быть готовый продукт, в чем и поможет креативность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1C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[2].</w:t>
      </w:r>
    </w:p>
    <w:p w:rsidR="00F66C8B" w:rsidRDefault="00A41C40" w:rsidP="00A41C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41C40" w:rsidRDefault="00A41C40" w:rsidP="00A41C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1C40" w:rsidRDefault="00A41C40" w:rsidP="00A41C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1C40" w:rsidRDefault="00A41C40" w:rsidP="00A41C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1C40" w:rsidRDefault="00A41C40" w:rsidP="00A41C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1C40" w:rsidRDefault="00A41C40" w:rsidP="00A41C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1C40" w:rsidRDefault="00A41C40" w:rsidP="00A41C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1C40" w:rsidRDefault="00A41C40" w:rsidP="00A41C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1C40" w:rsidRDefault="00A41C40" w:rsidP="00A41C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1C40" w:rsidRDefault="00A41C40" w:rsidP="00A41C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1C40" w:rsidRDefault="00A41C40" w:rsidP="00A41C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1C40" w:rsidRDefault="00A41C40" w:rsidP="00A41C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1C40" w:rsidRDefault="00A41C40" w:rsidP="00A41C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1C40" w:rsidRDefault="00A41C40" w:rsidP="00A41C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1C40" w:rsidRDefault="00A41C40" w:rsidP="00A41C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1C40" w:rsidRDefault="00A41C40" w:rsidP="00A41C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1C40" w:rsidRDefault="00A41C40" w:rsidP="00A41C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1C40" w:rsidRDefault="00A41C40" w:rsidP="00A41C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1C40" w:rsidRDefault="00A41C40" w:rsidP="00A41C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1C40" w:rsidRDefault="00A41C40" w:rsidP="00A41C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1C40" w:rsidRDefault="00A41C40" w:rsidP="00A41C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1C40" w:rsidRDefault="00A41C40" w:rsidP="00A41C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lastRenderedPageBreak/>
        <w:t>1.2 ТВОРЧЕСКАЯ ЛИЧН</w:t>
      </w:r>
      <w:bookmarkStart w:id="3" w:name="_GoBack"/>
      <w:bookmarkEnd w:id="3"/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ОСТЬ</w:t>
      </w:r>
    </w:p>
    <w:p w:rsidR="00A41C40" w:rsidRPr="00A41C40" w:rsidRDefault="00A41C40" w:rsidP="00A41C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A41C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Творческая личность – это человек-творец, создающий что-то новое. Причем под «новым» подразумевается не только созидание, но и разрушение, ведь творческий труд порой связан с уничтожением имеющихся форм. Например, игра в боулинг, когда спортсмен при помощи шара должен разрушить выстроенные кегли, но сам подход к игре может быть очень даже творческим. Задатки к определенным видам деятельности возникают еще на этапе эмбрионального развития человека, но непосредственно творческие способности появляются уже после рождения. Желательно обеспечить ребенку гармоничное развитие, в том числе и творческий труд. Рисование, танцы, декоративно-прикладное искусство и т.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1C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п. Чем многограннее будет развиваться человек, тем ему проще будет адаптироваться во взрослой жизни. Творчество в психологии занимает особое место, ведь благодаря ему можно исправлять целый ряд психосоматических расстройств. Существует даже такое направление, как арт-терапия – применение элементов творчества в лечебных целях.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41C40" w:rsidRDefault="00A41C40" w:rsidP="00A41C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1C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Признаки творческого человека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A41C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A312B" w:rsidRDefault="00A41C40" w:rsidP="00A41C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</w:t>
      </w:r>
      <w:r w:rsidRPr="00A41C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озможность видеть больше, чем другие; </w:t>
      </w:r>
    </w:p>
    <w:p w:rsidR="00A41C40" w:rsidRDefault="000A312B" w:rsidP="00A41C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</w:t>
      </w:r>
      <w:r w:rsidR="00A41C40" w:rsidRPr="00A41C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тремление к прекрасному; </w:t>
      </w:r>
    </w:p>
    <w:p w:rsidR="00A41C40" w:rsidRDefault="00A41C40" w:rsidP="00A41C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</w:t>
      </w:r>
      <w:r w:rsidRPr="00A41C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вободное выражение своих эмоций и чувств; </w:t>
      </w:r>
    </w:p>
    <w:p w:rsidR="000A312B" w:rsidRDefault="00A41C40" w:rsidP="00A41C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</w:t>
      </w:r>
      <w:r w:rsidRPr="00A41C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мение фантазировать; </w:t>
      </w:r>
    </w:p>
    <w:p w:rsidR="000A312B" w:rsidRDefault="000A312B" w:rsidP="00A41C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</w:t>
      </w:r>
      <w:r w:rsidR="00A41C40" w:rsidRPr="00A41C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клонность к риску и необдуманным поступкам; </w:t>
      </w:r>
    </w:p>
    <w:p w:rsidR="000A312B" w:rsidRDefault="000A312B" w:rsidP="00A41C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-т</w:t>
      </w:r>
      <w:r w:rsidR="00A41C40" w:rsidRPr="00A41C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репетное отношение к своим произведениям; </w:t>
      </w:r>
    </w:p>
    <w:p w:rsidR="000A312B" w:rsidRDefault="000A312B" w:rsidP="00A41C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</w:t>
      </w:r>
      <w:r w:rsidR="00A41C40" w:rsidRPr="00A41C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ледование за своей мечтой. </w:t>
      </w:r>
    </w:p>
    <w:p w:rsidR="000A312B" w:rsidRDefault="00A41C40" w:rsidP="00A41C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1C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Творческая личность не поставит материальные блага выше своих фантазий и целей. Многие авторы тратят годы жизни на создание своих произведений, даже не понимая, в конечном счете, смогут ли на них заработать. Психология творчества скорее основана на удовлетворенности результатом либо самим творческим процессом, чем на возможности разбогатеть. </w:t>
      </w:r>
      <w:r w:rsidR="000A31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41C40" w:rsidRPr="00A41C40" w:rsidRDefault="00A41C40" w:rsidP="00A41C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1C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Важным свойством, определяющим творчество, является умение видеть то, что скрыто от других людей. </w:t>
      </w:r>
      <w:r w:rsidR="0032051C" w:rsidRPr="00A41C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Ведь для того, чтобы</w:t>
      </w:r>
      <w:r w:rsidRPr="00A41C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создать новое, надо это представить, увидеть в своих фантазиях. Одни смотрят на небо и видят облака, а другие – белогривых лошадок. Все слышат шум мотора, а кто-то распознает в нем начало своей новой музыкальной композиции. Умение и желание фантазировать определяет творчество во всех его видах и проявлениях. Прежде, чем мастер создаст очередную скульптуру, она должна возникнуть в его голове. И даже новый оригинальный борцовский прием, зачастую, проводится мысленно, а уже потом выполняется и на ковре.</w:t>
      </w:r>
    </w:p>
    <w:p w:rsidR="000A312B" w:rsidRDefault="000A312B" w:rsidP="000A31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Т</w:t>
      </w:r>
      <w:r w:rsidRPr="000A31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ворческие задатки можно усиливать и развивать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0A312B" w:rsidRDefault="000A312B" w:rsidP="000A31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</w:t>
      </w:r>
      <w:r w:rsidRPr="000A31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следует понять свои умения и интересы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A312B" w:rsidRDefault="000A312B" w:rsidP="000A31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</w:t>
      </w:r>
      <w:r w:rsidRPr="000A31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 упражняться в этой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(н</w:t>
      </w:r>
      <w:r w:rsidRPr="000A31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апример, глупо ходить на танцы, если хочется научиться рисовать или наоборот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  <w:r w:rsidRPr="000A31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A312B" w:rsidRDefault="000A312B" w:rsidP="000A31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</w:t>
      </w:r>
      <w:r w:rsidRPr="000A31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никогда не останавливаться на достигнутом и все время совершенствоваться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0A31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A312B" w:rsidRDefault="000A312B" w:rsidP="000A31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</w:t>
      </w:r>
      <w:r w:rsidRPr="000A31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окружать себя такими же увлеченными людьми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0A31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A312B" w:rsidRDefault="000A312B" w:rsidP="000A31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</w:t>
      </w:r>
      <w:r w:rsidRPr="000A31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верить в свои силы и свой талант.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41C40" w:rsidRPr="00F66C8B" w:rsidRDefault="000A312B" w:rsidP="000A31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31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Творчество помогает людям лучше реализоваться, эффективнее справляться с ежедневными заданиями и отличаться от других. Творческая личность всегда добьется успеха, какой бы род деятельности она не выбрала. Именно поэтому стоит всегда развивать свои творческие способности, не пренебрегая ними в пользу других жизненных приоритетов. Человек должен развиваться гармонично и творчество – важная часть этого процесса.</w:t>
      </w:r>
    </w:p>
    <w:p w:rsidR="00F66C8B" w:rsidRPr="00F66C8B" w:rsidRDefault="00F66C8B" w:rsidP="000A31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6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Творчество –</w:t>
      </w:r>
      <w:r w:rsidR="000A31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6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это естественное состояние человека, именно в процессе творения он раскрывается как в личностном, так и в профессиональном плане, что делает его жизнь яркой, насыщенной, позволяющей жить с полной отдачей, выходить за рамки общепринятых парадигм. И задача образования </w:t>
      </w:r>
    </w:p>
    <w:p w:rsidR="00F66C8B" w:rsidRPr="00F66C8B" w:rsidRDefault="00F66C8B" w:rsidP="003205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6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0A31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6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воспитать и развить творческие способности у студентов, помочь им разбудить тот потенциал немереных сил, который сделает их счастливыми, </w:t>
      </w:r>
    </w:p>
    <w:p w:rsidR="00F66C8B" w:rsidRPr="00F66C8B" w:rsidRDefault="00F66C8B" w:rsidP="00F66C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6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востребованными людьми.</w:t>
      </w:r>
    </w:p>
    <w:p w:rsidR="00F66C8B" w:rsidRDefault="0032051C" w:rsidP="003205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4" w:name="5"/>
      <w:bookmarkEnd w:id="4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1.3 ЧТО ТАКОЕ КВН?</w:t>
      </w:r>
    </w:p>
    <w:p w:rsidR="0032051C" w:rsidRDefault="0032051C" w:rsidP="003205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2051C" w:rsidRDefault="0032051C" w:rsidP="003205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википедии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интернет-сетях </w:t>
      </w:r>
      <w:r w:rsidRPr="003205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КВН («Клуб весёлых и </w:t>
      </w:r>
      <w:proofErr w:type="spellStart"/>
      <w:r w:rsidRPr="003205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нахо́дчивых</w:t>
      </w:r>
      <w:proofErr w:type="spellEnd"/>
      <w:r w:rsidRPr="003205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») — телевизионные юмористические игры, в которых команды различных коллективов (учебных заведений, вузов, предприятий, городов и так далее) соревнуются в юмористических ответах на заданные вопросы, импровизациях на заданные темы, разыгрывании заранее заготовленных сцен и тому подобного.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A55BF" w:rsidRPr="009A55BF" w:rsidRDefault="009A55BF" w:rsidP="009A55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других источников известны правила проведения КВН:</w:t>
      </w:r>
      <w:r w:rsidRPr="009A55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две или более команд соревнуются в одном или более конкурсах, тема и жанр которых могут заранее определяться организаторами, а жюри потом определяет, кто из них оказался лучше.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A55BF" w:rsidRPr="009A55BF" w:rsidRDefault="009A55BF" w:rsidP="009A55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5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КВН </w:t>
      </w:r>
      <w:r w:rsidR="0022256C" w:rsidRPr="009A55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это соревнование</w:t>
      </w:r>
      <w:r w:rsidRPr="009A55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остроумии. Это определение подходит для тех, кто собирается только поболеть в зале или у телевизора, поскольку оно дает критерий субъективной оценки выступлений.</w:t>
      </w:r>
    </w:p>
    <w:p w:rsidR="009A55BF" w:rsidRPr="009A55BF" w:rsidRDefault="009A55BF" w:rsidP="009A55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5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Ну а для тех, кто собирается играть, КВН — это соревнование в собственном остроумии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</w:t>
      </w:r>
      <w:r w:rsidRPr="009A55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нсценировка старых анекдотов, юмористических полотен из бескрайних просторах Интернета, или даже сочинение собственных выступлений путем перекомпоновки шуток других команд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9A55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55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2051C" w:rsidRDefault="009A55BF" w:rsidP="009A55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5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КВН сегодняшний — это   самостоятельный жанр сценического искусства, имеющий свои довольно характерные законы.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A312B" w:rsidRDefault="000A312B" w:rsidP="00F66C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312B" w:rsidRDefault="000A312B" w:rsidP="00F66C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55BF" w:rsidRDefault="009A55BF" w:rsidP="00F66C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55BF" w:rsidRDefault="009A55BF" w:rsidP="00F66C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55BF" w:rsidRDefault="009A55BF" w:rsidP="00F66C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55BF" w:rsidRDefault="009A55BF" w:rsidP="00F66C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55BF" w:rsidRDefault="009A55BF" w:rsidP="00F66C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55BF" w:rsidRDefault="009A55BF" w:rsidP="00F66C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55BF" w:rsidRDefault="009A55BF" w:rsidP="00F66C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55BF" w:rsidRDefault="009A55BF" w:rsidP="00F66C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55BF" w:rsidRDefault="009A55BF" w:rsidP="00F66C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55BF" w:rsidRDefault="009A55BF" w:rsidP="00F66C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55BF" w:rsidRDefault="009A55BF" w:rsidP="00F66C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55BF" w:rsidRDefault="009A55BF" w:rsidP="00F66C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256C" w:rsidRDefault="0022256C" w:rsidP="002225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ГЛАВА 2 СЦЕНАРИИ МЕРОПРИЯТИЙ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КВН</w:t>
      </w:r>
    </w:p>
    <w:p w:rsidR="0022256C" w:rsidRPr="00CB5377" w:rsidRDefault="0022256C" w:rsidP="00222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A55BF" w:rsidRDefault="0022256C" w:rsidP="00222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2.1 ОСЕННИЙ КВН</w:t>
      </w:r>
    </w:p>
    <w:p w:rsidR="0022256C" w:rsidRPr="0022256C" w:rsidRDefault="0022256C" w:rsidP="002225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256C" w:rsidRPr="0022256C" w:rsidRDefault="0022256C" w:rsidP="002225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Предварительно студентам были выданы листки-задания, на которых описывались требования к подготовке КВНа: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выбрать команду участников – 7 человек;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придумать название команды, эмблему и девиз;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рассказать старую сказку, на новый лад.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256C" w:rsidRPr="0022256C" w:rsidRDefault="0022256C" w:rsidP="002225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 проведения мероприятия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Представление команд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Конкурс «Газетчики»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Конкурс – разминка 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Конкурс «Старая сказка на новый лад»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Конкурс капитанов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Подведение итогов</w:t>
      </w:r>
    </w:p>
    <w:p w:rsid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Награждение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256C" w:rsidRPr="0022256C" w:rsidRDefault="0022256C" w:rsidP="002225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Оснащение актового зала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заднем плане сцены цветными буквами название мероприятия: «Осенний КВН»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стенах развешены плакаты и стенгазеты, посвященные КВНу.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сцене микрофоны.</w:t>
      </w:r>
    </w:p>
    <w:p w:rsidR="0022256C" w:rsidRPr="0022256C" w:rsidRDefault="0022256C" w:rsidP="002225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256C" w:rsidRDefault="0022256C" w:rsidP="00222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Сценарий </w:t>
      </w: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«Осенний КВН</w:t>
      </w:r>
      <w:r w:rsidR="001265BA"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126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1265BA"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посвященный</w:t>
      </w: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дню первокурсника</w:t>
      </w:r>
    </w:p>
    <w:p w:rsidR="0022256C" w:rsidRPr="0022256C" w:rsidRDefault="0022256C" w:rsidP="00222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256C" w:rsidRPr="0022256C" w:rsidRDefault="0022256C" w:rsidP="002225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5" w:name="_Hlk1497970"/>
      <w:r w:rsidRPr="0022256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едущий</w:t>
      </w:r>
      <w:bookmarkEnd w:id="5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Добрый</w:t>
      </w: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вечер, дорогие друзья! Сегодня последний день осени, на улице холодно, а у нас с вами в этом зале тепло, светло и весело. А все, потому что мы начинаем КВН!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(Звучит короткая отбивка – первые аккорды песни «Мы начинаем КВН»)</w:t>
      </w:r>
    </w:p>
    <w:p w:rsidR="0022256C" w:rsidRPr="0022256C" w:rsidRDefault="0022256C" w:rsidP="002225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едущий</w:t>
      </w: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Осень собрала всех нас в стенах зала родного коллежа. 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Друзья, начинаем мы «КВН» с песни «Осень».  Исполняет Савельев Андрей</w:t>
      </w:r>
    </w:p>
    <w:p w:rsidR="0022256C" w:rsidRPr="0022256C" w:rsidRDefault="0022256C" w:rsidP="001265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едущий</w:t>
      </w: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Сегодня на старт «Осеннего марафона» вышли следующие </w:t>
      </w:r>
      <w:proofErr w:type="gramStart"/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:…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……</w:t>
      </w: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я приглашаю на сцену команды участников (выходят команды)</w:t>
      </w:r>
    </w:p>
    <w:p w:rsidR="0022256C" w:rsidRPr="0022256C" w:rsidRDefault="0022256C" w:rsidP="002225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2256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едущий</w:t>
      </w: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</w:t>
      </w:r>
      <w:proofErr w:type="gramEnd"/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начала, мы представим наше многоуважаемое жюри, которое будет оценивать сегодняшний конкурс по 5 бальной системе: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 колледжа- Обаятельная, строгая, но справедлива Викторович Ольга Николаевна;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Социальный педагог- мама кормилица Белякова Наталья Александровна;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Педагоги: наши уважаемые, справедливые </w:t>
      </w:r>
      <w:r w:rsidR="001265BA"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и, конечно,</w:t>
      </w: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позитивные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Емельянов Сергей Василь</w:t>
      </w:r>
      <w:r w:rsidR="004E24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ев</w:t>
      </w: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ич,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Орлов Николай Александрович,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Новикова Елена Павловна,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Круду</w:t>
      </w:r>
      <w:proofErr w:type="spellEnd"/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Татьяна Борисовна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Старшая дежурная по общежитию- наш босс, так называют её ребята, Чуркина Лариса Анатольевна.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Счетную комиссию представляет: Студентка 3 курса Тулякова Алена и студентка 1 курса Дядина Алина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Звукорежиссер – Зиновьев Дмитрий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ж, все формальности соблюдены, осталось пожелать командам удачи, и проводить их на старт нашего осеннего марафона. 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1.Объявляется Конкурс на лучшую визитную карточку</w:t>
      </w:r>
    </w:p>
    <w:p w:rsidR="0022256C" w:rsidRPr="0022256C" w:rsidRDefault="0022256C" w:rsidP="001265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Мы попросили наши </w:t>
      </w:r>
      <w:r w:rsidR="001265BA"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команды подготовить</w:t>
      </w: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визитную карточку, </w:t>
      </w:r>
      <w:r w:rsidR="001265BA"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которая может</w:t>
      </w: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быть представлена в необычной форме. </w:t>
      </w:r>
    </w:p>
    <w:p w:rsidR="0022256C" w:rsidRPr="0022256C" w:rsidRDefault="0022256C" w:rsidP="001265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Каждая команда имеет свое название девиз и эмблему. Сейчас мы попросим команды за 5 минут представить себя. </w:t>
      </w:r>
    </w:p>
    <w:p w:rsidR="0022256C" w:rsidRPr="0022256C" w:rsidRDefault="0022256C" w:rsidP="001265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именно так, «На старт! Внимание! Марш!» и первой в конкурсе визитная </w:t>
      </w:r>
      <w:r w:rsidR="001265BA"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карточка стартует</w:t>
      </w: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команда КВН_____________________ Встречаем!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256C" w:rsidRPr="0022256C" w:rsidRDefault="0022256C" w:rsidP="001265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Пока жюри оценивает визитную карточку, а наши команды </w:t>
      </w:r>
      <w:r w:rsidR="001265BA"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готовятся к</w:t>
      </w: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следующему конкурсу: мы поиграем</w:t>
      </w:r>
      <w:r w:rsidR="00126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Толстощекий губошлеп</w:t>
      </w:r>
      <w:r w:rsidR="00126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2256C" w:rsidRPr="0022256C" w:rsidRDefault="0022256C" w:rsidP="004E24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 кулек сосательных конфет (типа "</w:t>
      </w:r>
      <w:proofErr w:type="spellStart"/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Барбарисок</w:t>
      </w:r>
      <w:proofErr w:type="spellEnd"/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"). Выбираются 2 человека. Они начинают по очереди брать из кулька (в руках у ведущего) по конфете, класть ее в рот (глотать не разрешается), и после каждой конфеты громко и внятно произносить, глядя сопернику в глаза: "Толстощекий губошлеп". Кто больше запихает в рот конфет и при этом скажет "волшебную фразу", тот и победит. </w:t>
      </w:r>
      <w:r w:rsidR="004E24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Жюри оценивает конкурс. 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Газетчики</w:t>
      </w: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22256C" w:rsidRPr="0022256C" w:rsidRDefault="0022256C" w:rsidP="001265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Материальное обеспечение. Наборы газетных заголовков, бумага, клей, ножницы.</w:t>
      </w:r>
    </w:p>
    <w:p w:rsidR="0022256C" w:rsidRPr="0022256C" w:rsidRDefault="0022256C" w:rsidP="001265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Правила. Игроки каждой команды получают конверт с заголовками, вырезанными из разных газет, бумагу, ножницы и клеящий карандаш. Ваша задача — за 5 мин составить короткий рассказ из газетных фраз. Можно добавлять слова-связки и разрезать заголовки на несколько частей. </w:t>
      </w:r>
    </w:p>
    <w:p w:rsidR="0022256C" w:rsidRPr="0022256C" w:rsidRDefault="0022256C" w:rsidP="001265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Жюри оценивает самый связный, остроумный, ну и конечно смешной рассказ, который получился у наших участников.</w:t>
      </w:r>
      <w:r w:rsidR="00126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Пока ребята готовятся, мы спросим жюри, а в </w:t>
      </w:r>
      <w:r w:rsidR="001265BA"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частности у</w:t>
      </w: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_________, почему Вы поставили такой балл за 1 конкурс команде?</w:t>
      </w:r>
      <w:r w:rsidR="00126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Оценки жюри.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3.Конкурс – разминка</w:t>
      </w:r>
    </w:p>
    <w:p w:rsidR="0022256C" w:rsidRPr="0022256C" w:rsidRDefault="0022256C" w:rsidP="001265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Команды приглашаются на сцену, я буду задавать по одному вопросу, через 30 секунд команда должна дать ответ. </w:t>
      </w:r>
    </w:p>
    <w:p w:rsidR="0022256C" w:rsidRPr="0022256C" w:rsidRDefault="0022256C" w:rsidP="004E24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Целью разминки для жюри является проверка импровизационных</w:t>
      </w:r>
      <w:r w:rsidR="004E24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способностей, остроумия команд  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Почему у нас финансы поют романсы?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Кто опасней всех на свете?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Аппетит приходит во время еды, а ум……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Зачем вы девушки красивых любите?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Где жизнь всегда висит на волоске?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Ответ: В электрической лампочке 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7.Сколько секретов у женщин?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Кто такой настоящий полковник?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 Как вы считаете, что такое маршрутизатор?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 Что кидают в кастрюлю перед тем, как варят еду?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Ответ: Взгляд: смотрят, чистая ли кастрюля.</w:t>
      </w:r>
    </w:p>
    <w:p w:rsidR="0022256C" w:rsidRPr="0022256C" w:rsidRDefault="0022256C" w:rsidP="004E24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Пока счетная комиссия подсчитывает результат мы проведем ВИКТОРИНУ "САМЫЙ, САМАЯ, САМОЕ..." 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Самая «солнечная» геометрическая фигура? (Луч.) </w:t>
      </w:r>
    </w:p>
    <w:p w:rsidR="0022256C" w:rsidRPr="0022256C" w:rsidRDefault="0022256C" w:rsidP="004E24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Самый большой медведь? (Белый медведь.) 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Самый большой хищный зверь? (Белый медведь.) 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Самый зубастый столовый прибор? (Вилка.) 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Самая походная сумка? (Рюкзак.) 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Самая плавательная обувь? (Ласты) 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Самый острый каблук? (Шпилька.) 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Самый небесный цвет? (Голубой) 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Самый детский театр? (Кукольный театр.) 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Самый зубастый балет? («Щелкунчик») 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Самый геометрический головной убор? (Цилиндр, треуголка.) 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Самый посудный головной убор? (Котелок) 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Самый плачущий персонаж древнерусской литературы? (Ярославна. Плач Ярославны.) </w:t>
      </w:r>
    </w:p>
    <w:p w:rsidR="004E24DA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Самое детское плавательное средство? (Надувной круг.) 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Самое крупное спортивное мероприятие? (Олимпиада.) 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Самое древнее лекарство? (Касторка.) 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Самый мирный итог поединка? (Ничья.) 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Молодцы!!!!</w:t>
      </w:r>
      <w:r w:rsidR="004E24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теперь….</w:t>
      </w:r>
      <w:proofErr w:type="gramEnd"/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слушаем жюри  и счетную комиссию.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256C" w:rsidRPr="0022256C" w:rsidRDefault="0022256C" w:rsidP="004E24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Все люди слушали, читали, смотрели сказки. Давайте посмотрим, как это получилось у наших участников. В этом конкурсе проявляются и оцениваются актерские способности членов команды, постановка, юмор.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ДОМАШНЕЕ ЗАДАНИЕ 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 «Старая сказка на новый лад» (просмотр домашнего задания)</w:t>
      </w:r>
    </w:p>
    <w:p w:rsidR="0022256C" w:rsidRPr="0022256C" w:rsidRDefault="0022256C" w:rsidP="004E24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Оценки жюри.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4.Капитаны, как обычно, покидают корабль последними. Начинаем последний конкурс, в котором оценивается, находчивость, юмор и остроумие. 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1.Внимание! Конкурс "Пока сам себя не похвалишь..." 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Каждый капитан, несмотря на свою скромность, восхваляет свои достоинства в любой форме.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2.Ваша задача: как можно быстрее без подготовки ответить на вопросы. 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 быстрее и остроумнее ответите, тем выше баллы.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Тот, об ковер которого лучше ноги не вытирать. (Директор)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Главный хранитель времени, тайны, кто и во сколько пришел. (Вахтер)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Кафе «Голубой дымок». (Туалет)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Самый тертый калач в колледже. (Выпускник)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Висящее на стене, лежащее у вахтера на столе говорящее о времени и месте отсидки. (Расписание)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Лицо, главное после директора. (Уборщица)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Любимая всеми, включая даже взрослых, одежда весьма потрепанного вида. (Джинсы)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Красная цена знаний большинства учеников по большинству предметов. (Двойка)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Расслабуха. (Перемена)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То, на что у каждого порядочного ученика найдется тысяча и одна причина. (Прогул, опоздание)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Ее все взрослые призывают бросить, хотя часто сами достают при удобном случае. (Сигарета)</w:t>
      </w:r>
    </w:p>
    <w:p w:rsidR="0022256C" w:rsidRPr="0022256C" w:rsidRDefault="0022256C" w:rsidP="005236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3.конкурс — это «перевертыши» известных фильмов. Сейчас я объясню, что это такое. Перевертыш «Василий Иванович остается на работе» представляет собой перевернутое название фильма «Иван Васильевич меняет профессию». Каждому из вас достается по 1 «перевертышу»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грустные девчонки -(«Веселые ребята»); 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холодные ноги -(«Горячие головы»); 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бойся велосипеда- («Берегись автомобиля»); 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симфоническом оркестре не только мальчики -(«В джазе только девушки»). 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Спасибо капитанам команд!  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вопрос к жюри: какой фильм обозначает перевертыш «ласковый кактус» («Дикая орхидея»).</w:t>
      </w:r>
    </w:p>
    <w:p w:rsidR="0022256C" w:rsidRPr="0022256C" w:rsidRDefault="0022256C" w:rsidP="005236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4.Осень пригласила нас сюда, чтобы подарить всем свои последние, чудесные </w:t>
      </w:r>
      <w:r w:rsidR="005236D3"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мгновения и</w:t>
      </w: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конечно же, по-осеннему задумчивое и в то же время радостное настроение. Ведь действительно, осень – это не только пора грусти и печали, это еще и пора радости. </w:t>
      </w:r>
      <w:r w:rsidR="005236D3"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мы</w:t>
      </w: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будем ждать, пока нас кто-то развеселит правда, друзья? </w:t>
      </w:r>
    </w:p>
    <w:p w:rsidR="0022256C" w:rsidRPr="0022256C" w:rsidRDefault="0022256C" w:rsidP="005236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так…. Что модно этой осенью? Что защитит вас в осенний прохладный денёк, как поменять свой гардероб? Покажут и расскажут нам об этом капитаны. Каждый капитан должен представить модель, которую он оденет в то, что дадут ему болельщики из зала. На конкурс дается 4 мин. 1 мин.- для сбора одежды, 2 мин- для выбора и одевания модели, 4 мин.- для демонстрации </w:t>
      </w:r>
      <w:r w:rsidR="005236D3"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модели в</w:t>
      </w: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любой шутливой форме- стихами, прозой, песней.</w:t>
      </w:r>
    </w:p>
    <w:p w:rsidR="0022256C" w:rsidRPr="0022256C" w:rsidRDefault="0022256C" w:rsidP="005236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Жюри оценит удобство, практичность, а </w:t>
      </w:r>
      <w:r w:rsidR="005236D3"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</w:t>
      </w: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юмор и находчивость. 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 Уважаемое жюри, подводит итоги, мы с вами опять поиграем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ЖИЛИ У БАБУСИ ДВА ВЕСЁЛЫХ ГУСЯ </w:t>
      </w:r>
    </w:p>
    <w:p w:rsidR="0022256C" w:rsidRPr="0022256C" w:rsidRDefault="0022256C" w:rsidP="005236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Этот конкурс добавит вашей команде 1 балл. </w:t>
      </w:r>
      <w:r w:rsidR="005236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ызываю 3х добровольцев- болельщиков команд и предлагаю каждому по очереди спеть песенку в стиле </w:t>
      </w: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реп. Жили у бабуси два веселых гуся – Один серый, другой белый, два веселых гуся. 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Заключение</w:t>
      </w:r>
    </w:p>
    <w:p w:rsidR="0022256C" w:rsidRPr="0022256C" w:rsidRDefault="0022256C" w:rsidP="005236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Людям свойственно соревноваться. Соревнуемся мы в разных ситуациях: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например – кто быстрее дозвонится на радио, чтобы дать верный ответ на вопрос диджея;</w:t>
      </w:r>
      <w:r w:rsidR="005236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съест больше буте</w:t>
      </w:r>
      <w:r w:rsidR="005236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5236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одов;</w:t>
      </w:r>
      <w:r w:rsidR="005236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кто дальше плюнет и так далее. </w:t>
      </w:r>
    </w:p>
    <w:p w:rsidR="0022256C" w:rsidRPr="0022256C" w:rsidRDefault="005236D3" w:rsidP="005236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общем</w:t>
      </w:r>
      <w:r w:rsidR="0022256C"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соревнование – неотъемлемая часть нашей с вами жизни. Это двигатель цивилизации, условие развития личности, чтобы в следующий раз сказать себе и другим: «Я не хуже!»</w:t>
      </w:r>
    </w:p>
    <w:p w:rsidR="0022256C" w:rsidRPr="0022256C" w:rsidRDefault="0022256C" w:rsidP="005236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надеемся, что сегодняшний КВН не только развеселил вас, но и позволил посмотреть на привычные вещи непривычно, заставил фантазировать, изобретать, преодолевать стереотипы.</w:t>
      </w:r>
      <w:r w:rsidR="005236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я приглашаю на </w:t>
      </w:r>
      <w:r w:rsidR="005236D3"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сцену команды</w:t>
      </w:r>
      <w:r w:rsidR="005236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2256C" w:rsidRPr="0022256C" w:rsidRDefault="005236D3" w:rsidP="005236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22256C"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аше жюри за это время уже подвело </w:t>
      </w: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свои итоги,</w:t>
      </w:r>
      <w:r w:rsidR="0022256C"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мы ждем результатов и награждения.</w:t>
      </w:r>
    </w:p>
    <w:p w:rsidR="0022256C" w:rsidRPr="0022256C" w:rsidRDefault="0022256C" w:rsidP="005236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 благодарим эту осень, что она собрала нас всех в этом зале. Впереди зима, весна, лето…, </w:t>
      </w:r>
      <w:r w:rsidR="005236D3"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потом снова осень. Сколько их еще будет в нашей жизни! Мы надеемся, что еще не раз зажгутся для всех нас в нашем колледже золотые огни Осеннего КВН.  Давайте все вместе споем песню «Как здорово, что все мы здесь сегодня собрались»</w:t>
      </w: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256C" w:rsidRPr="0022256C" w:rsidRDefault="0022256C" w:rsidP="0022256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256C" w:rsidRPr="0022256C" w:rsidRDefault="0022256C" w:rsidP="002225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256C" w:rsidRPr="0022256C" w:rsidRDefault="0022256C" w:rsidP="00F954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256C" w:rsidRDefault="00F954B4" w:rsidP="00F954B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РЫЦАРСКИЙ ТУРНИР</w:t>
      </w:r>
    </w:p>
    <w:p w:rsidR="00F954B4" w:rsidRPr="0022256C" w:rsidRDefault="00F954B4" w:rsidP="00F954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954B4" w:rsidRPr="00F954B4" w:rsidRDefault="00F954B4" w:rsidP="00F954B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Ведущий: 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Добрый день, дорогие друзья! Мы собрались сегодня с вами на КВН, который назвали «Рыцарский турнир». А вы знаете, кто такие рыцари? В средние века рыцарями называли отважных, смелых воинов, которые носили тяжелые доспехи, были вооружены щитом и мечом.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как вы думаете, есть ли рыцари сегодня? Кого сегодня мы называем рыцарем? 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наши дни рыцарем называют человека, готового на подвиг, умеющего держать данное им слово. Рыцарь готов в любую минуту броситься на помощь другим, и в груди его бьется благородное сердце.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думаю, что и среди вас есть настоящие рыцари: сильные, ловкие, смелые, великодушные. И сегодня мы увидим, кто же будет удостоен этого звания.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Прежде, чем стать рыцарем, следовало пройти нелегкую школу рыцарского воспитания. Начиналась она, когда мальчику исполнялось семь лет: отец отдавал сына своему сеньору, и мальчик становился учеником рыцаря. Его обучали скакать верхом, стрелять из лука, метать копье, владеть мечом. А также учили держать данное слово, выручать друг друга из беды, заступаться за слабого и обиженного, благородно и возвышенно относиться к женщине.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Прошу участников турнира выйти на сцену. 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Сегодня у нас 4 команды: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Единственная в этой игре команда, состоящая из девушек общежития - команда «Жанна Д </w:t>
      </w:r>
      <w:proofErr w:type="spellStart"/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Арк</w:t>
      </w:r>
      <w:proofErr w:type="spellEnd"/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Команда педагогов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-мужчин «Рыцари удачи»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Команда ребят общежития «Современные рыцари»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команда от колледжа «Сокол»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Ведущий:</w:t>
      </w: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традиции рыцари перед турниром дают клятву. А вы готовы? Повторяйте за мной: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Клянемся в рыцарском турнире победить,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Клянемся смелыми, отважными мы быть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щитами не скрываться, 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Шпаги острой не бояться! 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Верным своей даме быть, 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Званье рыцаря добыть!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Клянемся!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Судить наш турнир любезно согласились милые, очаровательные и обаятельные дамы, которых мы будем называть Советом милых дам: 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 колледжа- строгая, но справедливая Викторович Ольга Николаевна;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наши уважаемые, справедливые и, конечно, позитивные: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Кухтина Екатерина Викторовна,  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Белякова Наталья Александровна 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Старшая дежурная по общежитию- Чуркина Лариса Анатольевна.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Прекрасные юные леди: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Грибкова Евгения,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Ратаева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Надежда.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Милые дамы, прошу вас занять почетные места. Конкурсы оцениваются по 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 бальной системе, кроме разминки.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победу в каждом туре Совет начисляет баллы – вот такие цветы-жетоны.  Красный цветок высший балл, 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</w:t>
      </w: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сть</w:t>
      </w: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5, 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Зеленый цветок </w:t>
      </w: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 балла, 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Голубой цветок</w:t>
      </w: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-3, 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Желтый цветок </w:t>
      </w: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- 2. 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каждого конкурса каждая дама опускает в мешочек, принадлежащей команде рыцарей цветок. Количество бал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 дамы подсчитывают в конце КВН. Желаю всем успеха! 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 также отметить отдельных игроков, особо проявивших себя в игре.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Команды покиньте сцену.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 1. Приветствие команд (готовится заранее)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Каждая команда готовит приветствие в произвольной форме. В нем обязательно должны присутствовать: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название команды.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-девиз,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-герб, составленный по геральдическим правилам,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объяснением, что она означает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-детали костюмов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-музыкальный номер на тему средневековья и рыцарства.  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Первой на сцену приглашается команда - «Сокол»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Спасибо!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Прошу вторую команду «Современные рыцари»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Встречаем команду «Жанна Д </w:t>
      </w:r>
      <w:proofErr w:type="spellStart"/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Арк</w:t>
      </w:r>
      <w:proofErr w:type="spellEnd"/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завершает первый конкурс команда преподавателей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«Рыцари удачи»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Всем спасибо!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Команды приглашаются на сцену.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Разминка. 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Предлагается командам ответить за 30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к. на каждый вопрос, который будут задавать наши дамы. 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Жюри оценивает по 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бальной системе самый остроумный ответ каждой команды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Вопросы: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1.Какой русский не любит быстрой езды? Ответ: Тот, на котором ездят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2.Почему добро всегда побеждает зло?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</w:t>
      </w:r>
      <w:r w:rsidR="00F659C3"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потому</w:t>
      </w: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в нем букв больше.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3.Что старик выловил в синем море?</w:t>
      </w:r>
      <w:r w:rsidR="00F65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Ответ: Невод.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Скоро Новый год и вот </w:t>
      </w:r>
      <w:r w:rsidR="00F659C3"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вопрос: говорят</w:t>
      </w: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 новый год что не пожелается, всё всегда произойдёт, </w:t>
      </w:r>
      <w:r w:rsidR="00F659C3"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всё всегда</w:t>
      </w: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сбывается..." 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Ответ: Ага, а чем больше пьёшь, тем больше сбывается.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Есть ли жизнь на Марсе? </w:t>
      </w:r>
      <w:r w:rsidR="00F65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Ответ: *извиняющимся голосом* была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Всем спасибо!  Команды остаются на сцене.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 конкурс «Портрет»</w:t>
      </w:r>
    </w:p>
    <w:p w:rsidR="00F954B4" w:rsidRPr="00F954B4" w:rsidRDefault="00F659C3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Ведущий</w:t>
      </w:r>
      <w:proofErr w:type="gramStart"/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Кстати</w:t>
      </w:r>
      <w:proofErr w:type="gramEnd"/>
      <w:r w:rsidR="00F954B4"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 дамах. В прежние времена рыцари всегда носили с собой портрет любимой дамы, который часто рисовали сами.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Ваша задача нарисовать портрет дамы, хотя бы </w:t>
      </w:r>
      <w:r w:rsidR="00F659C3"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схематичный рисунок</w:t>
      </w: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Каждая команда выбирает свою прекрасную даму </w:t>
      </w:r>
      <w:proofErr w:type="gramStart"/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 жюри</w:t>
      </w:r>
      <w:proofErr w:type="gramEnd"/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Команда девочек </w:t>
      </w:r>
      <w:proofErr w:type="gramStart"/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выбирает  юношу</w:t>
      </w:r>
      <w:proofErr w:type="gramEnd"/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команд соперников.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Жюри оценивает схожесть с оригиналом по 5</w:t>
      </w:r>
      <w:r w:rsidR="00F65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</w:t>
      </w:r>
      <w:proofErr w:type="spellEnd"/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бальной системе.  Рисовать нужно строго по моей команде!  Время ограничено, на конкурс дается 2 мин.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Каждый из вас рисует только одну деталь лица. овал лица, нос, волосы, губы, уши, глаза, шею, брови.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Всё все поняли? На старт, внимание, марш!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Команды, покажите </w:t>
      </w:r>
      <w:proofErr w:type="gramStart"/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свои  художества</w:t>
      </w:r>
      <w:proofErr w:type="gramEnd"/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 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(Обращение к залу) Подскажите, на кого похож этот портрет?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этот? И т.</w:t>
      </w:r>
      <w:r w:rsidR="00F65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Молодцы!  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Ведущий: В прежние времена рыцари пели романсы под окнами своих дам. Я, конечно, не буду просить вас исполнять любовные арии, а лишь проверю, как вы умеете говорить комплименты. Можно ли при этом смеяться?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конкурс «Комплименты»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Ведущий: Ваша задача выбрать самого красноречивого из команды, который </w:t>
      </w:r>
      <w:r w:rsidR="00F659C3"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подъедет к</w:t>
      </w: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даме, вернее к портрету, который вы только что нарисовали, на лошади и очень серьезно, без тени улыбки, скажет, как можно больше комплиментов. Дамы </w:t>
      </w:r>
      <w:r w:rsidR="00F659C3"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начисляют баллы</w:t>
      </w: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количеству «не улыбнувшихся» комплиментов. (Участникам вручают «лошадь» – швабру) 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Команды покиньте сцену.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сцену приглашается участник первой команды «Современные рыцари»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Участник </w:t>
      </w:r>
      <w:r w:rsidR="00F659C3"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второй команды</w:t>
      </w: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65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«Рыцари удачи»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Третьей команды «Жанна Д </w:t>
      </w:r>
      <w:proofErr w:type="spellStart"/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Арк</w:t>
      </w:r>
      <w:proofErr w:type="spellEnd"/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F954B4" w:rsidRPr="00F954B4" w:rsidRDefault="00F659C3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Четвертой команды</w:t>
      </w:r>
      <w:r w:rsidR="00F954B4"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«Сокол»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Всем спасибо!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 конкурс   Капитанов  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конкурс «</w:t>
      </w:r>
      <w:r w:rsidR="00F659C3"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Рыцарские бои</w:t>
      </w: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Ведущий</w:t>
      </w:r>
      <w:proofErr w:type="gramStart"/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Случалось</w:t>
      </w:r>
      <w:proofErr w:type="gramEnd"/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 в комнату по веревочной лестнице взбирались сразу два рыцаря по какой-то ошибке. И тогда они бились не на жизнь, а на смерть. </w:t>
      </w: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Убивать мы, конечно, никого не будем, а только попросим капитанов </w:t>
      </w:r>
      <w:proofErr w:type="gramStart"/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написать  Буриме</w:t>
      </w:r>
      <w:proofErr w:type="gramEnd"/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т.е. стихотворное послание даме сердца за 5 минут . </w:t>
      </w:r>
      <w:proofErr w:type="gramStart"/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Оцениваются  соответствие</w:t>
      </w:r>
      <w:proofErr w:type="gramEnd"/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полученного стихотворения теме , связность  текста , особо поощряется дальнейшее продолжение послания .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такие рифмы: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……………………………………………дорога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………………………………………</w:t>
      </w:r>
      <w:proofErr w:type="gramStart"/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…….</w:t>
      </w:r>
      <w:proofErr w:type="gramEnd"/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.слезы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………………………………………</w:t>
      </w:r>
      <w:proofErr w:type="gramStart"/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…….</w:t>
      </w:r>
      <w:proofErr w:type="gramEnd"/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.тревога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………………………………………</w:t>
      </w:r>
      <w:proofErr w:type="gramStart"/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…….</w:t>
      </w:r>
      <w:proofErr w:type="gramEnd"/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розы.</w:t>
      </w:r>
    </w:p>
    <w:p w:rsidR="00F954B4" w:rsidRPr="00F954B4" w:rsidRDefault="00F659C3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Ведущий: пока</w:t>
      </w:r>
      <w:r w:rsidR="00F954B4"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капитаны готовят стихотворение 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 конкурс «Развязывание узелков»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Ведущий</w:t>
      </w:r>
      <w:proofErr w:type="gramStart"/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Иногда</w:t>
      </w:r>
      <w:proofErr w:type="gramEnd"/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дама по каким-то причинам не могла открыто </w:t>
      </w:r>
      <w:r w:rsidR="00F659C3"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встречаться со</w:t>
      </w: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своим рыцарем. И тогда он тайно взбирался к ней в окно по веревочной лестнице, которую ему бросала дама. Следующий конкурс для болельщиков. За одну минуту нужно завязать как можно больше узелков. Прошу выйти по одной болельщице за команды мужчин и болельщику за команду девушек. 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Участники конкурса получают длинные шнурки или веревки, засекается время 1 мин., </w:t>
      </w:r>
      <w:proofErr w:type="gramStart"/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болельщики  вяжут</w:t>
      </w:r>
      <w:proofErr w:type="gramEnd"/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узелки.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Стоп! Минута прошла. Я не </w:t>
      </w:r>
      <w:r w:rsidR="00F659C3"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сказал вам</w:t>
      </w: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самое главное – победит в этом конкурсе тот, кто быстрее всех развяжет все узлы! 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(Развязывают узелки) 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Жюри начисляют баллы победителю.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Капитан должен показать ритуал посвящения в рыцари. Он может привлечь членов команды в качестве артистов. Оценивается соблюдение правил посвящения в рыцари</w:t>
      </w:r>
      <w:r w:rsidR="00F65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(будущий рыцарь должен был встать на колени; удар мечом плашмя по спине – единственный удар, который рыцарь мог получить, не оплатив за </w:t>
      </w:r>
      <w:proofErr w:type="gramStart"/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него ;</w:t>
      </w:r>
      <w:proofErr w:type="gramEnd"/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затем рыцарь надевал шпоры и опоясывался мечом ) .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Музыка спокойная, нежная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Много мифов, легенд было сложено о цветах. Нет языка красочнее, чем язык цветов. Он широко использовался влюбленными и выручал, когда нельзя было </w:t>
      </w: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встретиться и поговорить. Итак, если средневековый рыцарь просил руки своей возлюбленной, он посылал ей розы. Я задам вопросы рыцарям об умении дарить цветы.  Жюри оценивает правильность ответов.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1.Вы дарите букет. В какой руке вы его держите - в правой или в левой? 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F65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левой, чтобы букет не мешал здороваться.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2.Можно ли дарить цветы и в бумаге, в целлофане? 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Бумагу, в которую завернут букет, снимают. Целлофан можно оставить.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3.Допустим, молодой человек, придя в гости к любимой девушке приносит цветы ей и ее матери. По правилам этикета букеты должны быть разными или одинаковыми? </w:t>
      </w:r>
      <w:r w:rsidR="00F65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Букеты должны быть разными.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4.Кому вручают цветы в первую очередь? </w:t>
      </w:r>
      <w:r w:rsidR="00F65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Сначала цветы вручаются матери, затем девушке.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5.Сколько цветов должно быть в букете? </w:t>
      </w:r>
      <w:r w:rsidR="00F65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Нечетное количество, можно один.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6.Можно ли дарить цветы в горшке? 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Можно. Но только близкому другу.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Конкурс 6.   Этот конкурс – домашнее задание. Он готовится командой </w:t>
      </w:r>
      <w:r w:rsidR="00F659C3"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заранее в</w:t>
      </w: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произвольной форме.         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Оценивается то, насколько ребята сумели интересно изобразить и показать сценку.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Первой приглашается команда</w:t>
      </w:r>
      <w:r w:rsidR="00F65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«Рыцари удачи»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Второй «Жанна Д </w:t>
      </w:r>
      <w:proofErr w:type="spellStart"/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Арк</w:t>
      </w:r>
      <w:proofErr w:type="spellEnd"/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Третьей «Сокол»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Четвертой «Современные рыцари»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 конкурс «Приглашение на танец»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Ведущий: Рыцарей во все времена отличало галантное, вежливое отношение к дамам. Они также были отличными танцорами.</w:t>
      </w:r>
    </w:p>
    <w:p w:rsidR="00F954B4" w:rsidRPr="00F954B4" w:rsidRDefault="00F659C3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Конкурсанты должны</w:t>
      </w:r>
      <w:r w:rsidR="00F954B4"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элегантно пригласить на танец </w:t>
      </w: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девушек из</w:t>
      </w:r>
      <w:r w:rsidR="00F954B4"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зала, а девушки юношей.  Танцевать не обязательно на сцене, можно перед жюри.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Покажите свое уменье и изобретательность в танце.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(Пары танцуют под музыку)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Жюри оценивает виртуозность </w:t>
      </w:r>
      <w:r w:rsidR="00F659C3"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каждой пары</w:t>
      </w: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Подведение итогов. </w:t>
      </w:r>
      <w:r w:rsidR="00F659C3"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Дамы подсчитывают количество</w:t>
      </w: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баллов, набранных каждой командой, и объявляет победителя. Оно может также отметить отдельных игроков, особо проявивших себя в игре. 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 жюри подсчитывает баллы для нас споет Даниил Барабанов.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Посвящение в рыцари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Ведущий: Наш турнир подошел к концу. Кто же оказался победителем нашего состязания?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Жюри </w:t>
      </w:r>
      <w:r w:rsidR="00F659C3"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подсчитало баллы</w:t>
      </w: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Слово Жюри. Награждение победителя.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Ведущий: Все наши </w:t>
      </w:r>
      <w:r w:rsidR="00F659C3"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участники проявили</w:t>
      </w: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настоящее мужество, смелость и </w:t>
      </w:r>
      <w:r w:rsidR="00F659C3"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благородство,</w:t>
      </w: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я думаю, что они достойны носить звание рыцаря. Вы согласны со мной, милые дамы? Тогда начинаем обряд посвящения. 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Ольгу </w:t>
      </w:r>
      <w:r w:rsidR="00F659C3"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Николаевну просим</w:t>
      </w: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сцену.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 должны преклонить колено </w:t>
      </w:r>
      <w:r w:rsidR="00F659C3"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перед директором</w:t>
      </w: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Ольга </w:t>
      </w:r>
      <w:r w:rsidR="00F659C3"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Николаевна кладёт меч</w:t>
      </w: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плечо </w:t>
      </w:r>
      <w:r w:rsidR="00F659C3"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каждому и</w:t>
      </w: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произносит торжественно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этой минуты вы становитесь рыцарями ордена «Розы и шпаги».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Клянетесь ли вы вести себя по-рыцарски?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Клянетесь ли пропускать </w:t>
      </w:r>
      <w:r w:rsidR="00F659C3"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женщин вперед</w:t>
      </w: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не толкать?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Клянетесь ли не говорить грубые слова?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Клянетесь ли броситься на помощь тому, кто в ней нуждается?</w:t>
      </w:r>
    </w:p>
    <w:p w:rsidR="00F954B4" w:rsidRPr="00F954B4" w:rsidRDefault="00F954B4" w:rsidP="00F95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Клянетесь ли держать данное вами слово?</w:t>
      </w:r>
    </w:p>
    <w:p w:rsidR="0022256C" w:rsidRPr="0022256C" w:rsidRDefault="0022256C" w:rsidP="002225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256C" w:rsidRPr="0022256C" w:rsidRDefault="0022256C" w:rsidP="002225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256C" w:rsidRPr="0022256C" w:rsidRDefault="0022256C" w:rsidP="002225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256C" w:rsidRPr="0022256C" w:rsidRDefault="0022256C" w:rsidP="002225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256C" w:rsidRPr="0022256C" w:rsidRDefault="0022256C" w:rsidP="002225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256C" w:rsidRPr="0022256C" w:rsidRDefault="0022256C" w:rsidP="002225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256C" w:rsidRPr="0022256C" w:rsidRDefault="0022256C" w:rsidP="002225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256C" w:rsidRDefault="0022256C" w:rsidP="002225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59C3" w:rsidRDefault="00F659C3" w:rsidP="002225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59C3" w:rsidRDefault="00F659C3" w:rsidP="002225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59C3" w:rsidRDefault="00F659C3" w:rsidP="002225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59C3" w:rsidRDefault="00F659C3" w:rsidP="002225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59C3" w:rsidRDefault="00F659C3" w:rsidP="002225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59C3" w:rsidRDefault="00F659C3" w:rsidP="00F65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ЗАКЛЮЧЕНИЕ</w:t>
      </w:r>
    </w:p>
    <w:p w:rsidR="00F659C3" w:rsidRPr="00F659C3" w:rsidRDefault="00F659C3" w:rsidP="00F659C3">
      <w:pPr>
        <w:spacing w:before="100" w:beforeAutospacing="1" w:after="15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5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«Осенний КВН» запомнился ребятам следующими конкурсами: </w:t>
      </w:r>
    </w:p>
    <w:p w:rsidR="00F659C3" w:rsidRPr="00F659C3" w:rsidRDefault="00F659C3" w:rsidP="00F659C3">
      <w:pPr>
        <w:spacing w:before="100" w:beforeAutospacing="1" w:after="15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5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-представление жюри и счетной комиссии;</w:t>
      </w:r>
    </w:p>
    <w:p w:rsidR="00F659C3" w:rsidRPr="00F659C3" w:rsidRDefault="00F659C3" w:rsidP="00F659C3">
      <w:pPr>
        <w:spacing w:before="100" w:beforeAutospacing="1" w:after="15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5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-представление команд, где каждая команда представила свою визитную карточку; </w:t>
      </w:r>
    </w:p>
    <w:p w:rsidR="00F659C3" w:rsidRPr="00F659C3" w:rsidRDefault="00F659C3" w:rsidP="00F659C3">
      <w:pPr>
        <w:spacing w:before="100" w:beforeAutospacing="1" w:after="15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5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-конкурс «Газетчики», где игроки каждой команды получили конверт с заголовками, вырезанными из разных газет, бумагу, ножницы и клеящий карандаш, им нужно было за 5 мин составить короткий рассказ из газетных фраз, можно добавлять слова-связки и разрезать заголовки на несколько частей;</w:t>
      </w:r>
    </w:p>
    <w:p w:rsidR="00F659C3" w:rsidRPr="00F659C3" w:rsidRDefault="00F659C3" w:rsidP="00F659C3">
      <w:pPr>
        <w:spacing w:before="100" w:beforeAutospacing="1" w:after="15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5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-конкурс – разминка, где целью разминки для жюри является проверка импровизационных способностей, остроумия команд;  </w:t>
      </w:r>
    </w:p>
    <w:p w:rsidR="00F659C3" w:rsidRPr="00F659C3" w:rsidRDefault="00F659C3" w:rsidP="00F659C3">
      <w:pPr>
        <w:spacing w:before="100" w:beforeAutospacing="1" w:after="15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5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-конкурс «Старая сказка на новый лад», где оценивается театральность;</w:t>
      </w:r>
    </w:p>
    <w:p w:rsidR="00F659C3" w:rsidRPr="00F659C3" w:rsidRDefault="00F659C3" w:rsidP="00F659C3">
      <w:pPr>
        <w:spacing w:before="100" w:beforeAutospacing="1" w:after="15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5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конкурс капитанов,</w:t>
      </w:r>
      <w:r w:rsidRPr="00F659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5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котором оценивается, находчивость, юмор и остроумие;</w:t>
      </w:r>
    </w:p>
    <w:p w:rsidR="00F659C3" w:rsidRPr="00F659C3" w:rsidRDefault="00F659C3" w:rsidP="00F659C3">
      <w:pPr>
        <w:spacing w:before="100" w:beforeAutospacing="1" w:after="15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5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подведение итогов и награждение. </w:t>
      </w:r>
    </w:p>
    <w:p w:rsidR="00F659C3" w:rsidRPr="00F659C3" w:rsidRDefault="00F659C3" w:rsidP="00F659C3">
      <w:pPr>
        <w:spacing w:before="100" w:beforeAutospacing="1" w:after="15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5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Между конкурсами были проведены игры: «Толстощекий губошлеп», где 2 человека начинают по очереди брать из кулька (в руках у ведущего) по конфете, класть ее в рот (глотать не разрешается), и после каждой конфеты громко и внятно произносить, глядя сопернику в глаза: «Толстощекий губошлеп». Кто больше запихает в рот конфет и при этом скажет «волшебную фразу», тот и победит; викторина «Самый, самая, самое», где студенты из зала отвечают на вопросы ведущего и зарабатывают призы.</w:t>
      </w:r>
    </w:p>
    <w:p w:rsidR="00F659C3" w:rsidRPr="00F659C3" w:rsidRDefault="00F659C3" w:rsidP="00F659C3">
      <w:pPr>
        <w:spacing w:before="100" w:beforeAutospacing="1" w:after="15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5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В «Рыцарском турнире» принимали участие 4 команды: девушки общежития - команда «Жанна Д </w:t>
      </w:r>
      <w:proofErr w:type="spellStart"/>
      <w:r w:rsidRPr="00F65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Арк</w:t>
      </w:r>
      <w:proofErr w:type="spellEnd"/>
      <w:r w:rsidRPr="00F65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команда педагогов «Рыцари удачи», команда ребят общежития «Современные рыцари», команда студентов от колледжа «Сокол».</w:t>
      </w:r>
    </w:p>
    <w:p w:rsidR="00F659C3" w:rsidRPr="00F659C3" w:rsidRDefault="00F659C3" w:rsidP="00F659C3">
      <w:pPr>
        <w:spacing w:before="100" w:beforeAutospacing="1" w:after="15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5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За победу в каждом туре Совет-жюри начислял баллы – цветы-жетоны.  Красный цветок высший балл, то есть 5, зеленый цветок 4 балла, синий цветок 3 балла, желтый цветок 2 балла.</w:t>
      </w:r>
      <w:r w:rsidRPr="00F659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5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каждого конкурса каждая дама опускает в мешочек, принадлежащей команде рыцарей цветок. КВН состоял из следующих конкурсов:</w:t>
      </w:r>
    </w:p>
    <w:p w:rsidR="00F659C3" w:rsidRPr="00F659C3" w:rsidRDefault="00F659C3" w:rsidP="00F659C3">
      <w:pPr>
        <w:spacing w:before="100" w:beforeAutospacing="1" w:after="15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5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-приветствие команд, где обязательно должны присутствовать: название команды, девиз, герб, составленный по геральдическим правилам, с объяснением, что она означает, детали костюмов, музыкальный номер на тему средневековья и рыцарства;</w:t>
      </w:r>
    </w:p>
    <w:p w:rsidR="00F659C3" w:rsidRPr="00F659C3" w:rsidRDefault="00F659C3" w:rsidP="00F659C3">
      <w:pPr>
        <w:spacing w:before="100" w:beforeAutospacing="1" w:after="15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5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-разминка, где предлагается командам ответить за 30 секунд на каждый вопрос, который будут задавать дамы;</w:t>
      </w:r>
    </w:p>
    <w:p w:rsidR="00F659C3" w:rsidRPr="00F659C3" w:rsidRDefault="00F659C3" w:rsidP="00F659C3">
      <w:pPr>
        <w:spacing w:before="100" w:beforeAutospacing="1" w:after="15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F659C3">
        <w:rPr>
          <w:rFonts w:ascii="Times New Roman" w:eastAsia="Times New Roman" w:hAnsi="Times New Roman"/>
          <w:bCs/>
          <w:sz w:val="28"/>
          <w:szCs w:val="28"/>
          <w:lang w:eastAsia="ru-RU"/>
        </w:rPr>
        <w:t>портрет, где нужно было</w:t>
      </w:r>
      <w:r w:rsidRPr="00F659C3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нарисовать портрет прекрасной дамы из жюри, хотя бы схематичный рисунок.</w:t>
      </w:r>
    </w:p>
    <w:p w:rsidR="00F659C3" w:rsidRPr="00F659C3" w:rsidRDefault="00F659C3" w:rsidP="00F659C3">
      <w:pPr>
        <w:shd w:val="clear" w:color="auto" w:fill="FFFFFF"/>
        <w:spacing w:after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9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-</w:t>
      </w:r>
      <w:r w:rsidRPr="00F659C3">
        <w:rPr>
          <w:rFonts w:ascii="Times New Roman" w:eastAsia="Times New Roman" w:hAnsi="Times New Roman"/>
          <w:bCs/>
          <w:sz w:val="28"/>
          <w:szCs w:val="28"/>
          <w:lang w:eastAsia="ru-RU"/>
        </w:rPr>
        <w:t>комплименты</w:t>
      </w:r>
      <w:r w:rsidRPr="00F659C3">
        <w:rPr>
          <w:rFonts w:ascii="Times New Roman" w:eastAsia="Times New Roman" w:hAnsi="Times New Roman"/>
          <w:sz w:val="28"/>
          <w:szCs w:val="28"/>
          <w:lang w:eastAsia="ru-RU"/>
        </w:rPr>
        <w:t xml:space="preserve">, где задача жюри выбрать самого красноречивого из команды, который подъедет к даме, то есть к портрету, который только что нарисовали, на лошади и очень серьезно, без тени улыбки, скажет, как можно больше комплиментов, жюри начисляют баллы по количеству «не улыбнувшихся» комплиментов.  </w:t>
      </w:r>
    </w:p>
    <w:p w:rsidR="00F659C3" w:rsidRPr="00F659C3" w:rsidRDefault="00F659C3" w:rsidP="00F659C3">
      <w:pPr>
        <w:shd w:val="clear" w:color="auto" w:fill="FFFFFF"/>
        <w:spacing w:after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9C3">
        <w:rPr>
          <w:rFonts w:ascii="Times New Roman" w:eastAsia="Times New Roman" w:hAnsi="Times New Roman"/>
          <w:sz w:val="28"/>
          <w:szCs w:val="28"/>
          <w:lang w:eastAsia="ru-RU"/>
        </w:rPr>
        <w:t>-конкурс капитанов, где 5 минут нужно написать Буриме, то есть стихотворное послание даме;</w:t>
      </w:r>
    </w:p>
    <w:p w:rsidR="00F659C3" w:rsidRPr="00F659C3" w:rsidRDefault="00F659C3" w:rsidP="00F659C3">
      <w:pPr>
        <w:shd w:val="clear" w:color="auto" w:fill="FFFFFF"/>
        <w:spacing w:after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9C3">
        <w:rPr>
          <w:rFonts w:ascii="Times New Roman" w:eastAsia="Times New Roman" w:hAnsi="Times New Roman"/>
          <w:sz w:val="28"/>
          <w:szCs w:val="28"/>
          <w:lang w:eastAsia="ru-RU"/>
        </w:rPr>
        <w:t>-домашнее задание, готовится в произвольной форме;</w:t>
      </w:r>
    </w:p>
    <w:p w:rsidR="00F659C3" w:rsidRPr="00F659C3" w:rsidRDefault="00F659C3" w:rsidP="00F659C3">
      <w:pPr>
        <w:shd w:val="clear" w:color="auto" w:fill="FFFFFF"/>
        <w:spacing w:after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9C3">
        <w:rPr>
          <w:rFonts w:ascii="Times New Roman" w:eastAsia="Times New Roman" w:hAnsi="Times New Roman"/>
          <w:sz w:val="28"/>
          <w:szCs w:val="28"/>
          <w:lang w:eastAsia="ru-RU"/>
        </w:rPr>
        <w:t xml:space="preserve">-приглашение на танец, где конкурсанты должны элегантно пригласить на танец девушек из зала, а девушки юношей;   </w:t>
      </w:r>
    </w:p>
    <w:p w:rsidR="00F659C3" w:rsidRPr="00F659C3" w:rsidRDefault="00F659C3" w:rsidP="00F659C3">
      <w:pPr>
        <w:shd w:val="clear" w:color="auto" w:fill="FFFFFF"/>
        <w:spacing w:after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9C3">
        <w:rPr>
          <w:rFonts w:ascii="Times New Roman" w:eastAsia="Times New Roman" w:hAnsi="Times New Roman"/>
          <w:sz w:val="28"/>
          <w:szCs w:val="28"/>
          <w:lang w:eastAsia="ru-RU"/>
        </w:rPr>
        <w:t>-подведение итогов и посвящение в рыцари.</w:t>
      </w:r>
    </w:p>
    <w:p w:rsidR="00F659C3" w:rsidRPr="00F659C3" w:rsidRDefault="00F659C3" w:rsidP="00F659C3">
      <w:pPr>
        <w:shd w:val="clear" w:color="auto" w:fill="FFFFFF"/>
        <w:spacing w:after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9C3">
        <w:rPr>
          <w:rFonts w:ascii="Times New Roman" w:eastAsia="Times New Roman" w:hAnsi="Times New Roman"/>
          <w:sz w:val="28"/>
          <w:szCs w:val="28"/>
          <w:lang w:eastAsia="ru-RU"/>
        </w:rPr>
        <w:t>Студенты после проведения подобных мероприятий остаются одухотворенными и получают массу положительных эмоций.</w:t>
      </w:r>
    </w:p>
    <w:p w:rsidR="00F659C3" w:rsidRPr="0022256C" w:rsidRDefault="00F659C3" w:rsidP="00F659C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256C" w:rsidRDefault="0022256C" w:rsidP="002225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59C3" w:rsidRDefault="00F659C3" w:rsidP="002225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59C3" w:rsidRDefault="00F659C3" w:rsidP="002225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59C3" w:rsidRDefault="00F659C3" w:rsidP="002225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59C3" w:rsidRDefault="00F659C3" w:rsidP="002225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59C3" w:rsidRDefault="00F659C3" w:rsidP="002225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59C3" w:rsidRPr="0022256C" w:rsidRDefault="00F659C3" w:rsidP="002225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6C8B" w:rsidRDefault="00F66C8B" w:rsidP="00F66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6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ПИСОК ЛИТЕРАТУРЫ </w:t>
      </w:r>
    </w:p>
    <w:p w:rsidR="00EC154E" w:rsidRDefault="00EC154E" w:rsidP="00F66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6C8B" w:rsidRDefault="00D55E93" w:rsidP="00D55E9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Бирюкова М. В. </w:t>
      </w:r>
      <w:r w:rsidRPr="00D55E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творчества через проведение КВН в колледже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5E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//</w:t>
      </w:r>
      <w:r w:rsidRPr="00D55E93">
        <w:t xml:space="preserve"> </w:t>
      </w:r>
      <w:r w:rsidRPr="00D55E93">
        <w:rPr>
          <w:rFonts w:ascii="Times New Roman" w:hAnsi="Times New Roman"/>
          <w:sz w:val="28"/>
          <w:szCs w:val="28"/>
        </w:rPr>
        <w:t>Перспективы развития науки и образования</w:t>
      </w:r>
      <w:r w:rsidRPr="00D55E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сборник научных трудов по материалам международной научно-практической конференции 31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января</w:t>
      </w:r>
      <w:r w:rsidRPr="00D55E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D55E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5E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Тамбов: Консалтинговая компания Юком, 201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</w:p>
    <w:p w:rsidR="003D64D9" w:rsidRPr="003D64D9" w:rsidRDefault="0079732D" w:rsidP="003D64D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3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Творчество, что это такое и можно ли стать творческой личностью?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973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Источник: Творчество и творческая личность — wikigrowth.ru </w:t>
      </w:r>
      <w:hyperlink r:id="rId7" w:history="1">
        <w:r w:rsidRPr="0079732D">
          <w:rPr>
            <w:rStyle w:val="a8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https://wikigrowth.ru/razvitie/tvorchestvo/</w:t>
        </w:r>
      </w:hyperlink>
    </w:p>
    <w:p w:rsidR="003D64D9" w:rsidRPr="003D64D9" w:rsidRDefault="003D64D9" w:rsidP="003D64D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D6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Альтшуллер</w:t>
      </w:r>
      <w:proofErr w:type="spellEnd"/>
      <w:r w:rsidRPr="003D6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Г.С. Творчество как точная наука. - М., 1979.</w:t>
      </w:r>
    </w:p>
    <w:p w:rsidR="003D64D9" w:rsidRPr="003D64D9" w:rsidRDefault="003D64D9" w:rsidP="003D64D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Бабанский Ю.К. Педагогическая наука и творчество учителя // Советская педагогика. - 1987. - № 2.</w:t>
      </w:r>
    </w:p>
    <w:p w:rsidR="003D64D9" w:rsidRPr="003D64D9" w:rsidRDefault="003D64D9" w:rsidP="003D64D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D6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Батоврина</w:t>
      </w:r>
      <w:proofErr w:type="spellEnd"/>
      <w:r w:rsidRPr="003D6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 Креативность: дань моде или необходимость? 10 способов сломать рамки шаблонного мышления // Управление персоналом. - 2004. - № 20.</w:t>
      </w:r>
    </w:p>
    <w:p w:rsidR="003D64D9" w:rsidRPr="003D64D9" w:rsidRDefault="003D64D9" w:rsidP="003D64D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Бердяев Н.А. Смысл творчества. Опыт оправдания человека. - М.: Фолио-</w:t>
      </w:r>
      <w:proofErr w:type="spellStart"/>
      <w:r w:rsidRPr="003D6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</w:t>
      </w:r>
      <w:proofErr w:type="spellEnd"/>
      <w:r w:rsidRPr="003D6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2002.</w:t>
      </w:r>
    </w:p>
    <w:p w:rsidR="003D64D9" w:rsidRPr="003D64D9" w:rsidRDefault="003D64D9" w:rsidP="003D64D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Бескова И.А. Как возможно творческое мышление? - М., 1993. - 198 с.</w:t>
      </w:r>
    </w:p>
    <w:p w:rsidR="003D64D9" w:rsidRPr="003D64D9" w:rsidRDefault="003D64D9" w:rsidP="003D64D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Богоявленская Д.Б. Вчера и сегодня психологии творчества // Творчество в искусстве - искусство творчества / Под ред. Л. </w:t>
      </w:r>
      <w:proofErr w:type="spellStart"/>
      <w:r w:rsidRPr="003D6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Дорфмана</w:t>
      </w:r>
      <w:proofErr w:type="spellEnd"/>
      <w:r w:rsidRPr="003D6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др. - М.: Смысл, 2000. - С.186-198.</w:t>
      </w:r>
    </w:p>
    <w:p w:rsidR="003D64D9" w:rsidRPr="003D64D9" w:rsidRDefault="003D64D9" w:rsidP="003D64D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Богоявленская Д.Б. Интеллектуальная активность как проблема творчества. - </w:t>
      </w:r>
      <w:proofErr w:type="spellStart"/>
      <w:r w:rsidRPr="003D6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Ростов</w:t>
      </w:r>
      <w:proofErr w:type="spellEnd"/>
      <w:r w:rsidRPr="003D6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н/Д., 1983.</w:t>
      </w:r>
    </w:p>
    <w:p w:rsidR="003D64D9" w:rsidRPr="003D64D9" w:rsidRDefault="003D64D9" w:rsidP="003D64D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Богоявленская Д.Б. О важности метода "креативного поля" // Проблемы психологической диагностики. Теория и практика. - Таллин, 1977. - С. 67-82.</w:t>
      </w:r>
    </w:p>
    <w:p w:rsidR="003D64D9" w:rsidRPr="003D64D9" w:rsidRDefault="003D64D9" w:rsidP="003D64D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Богоявленская Д.Б. Психология творческих способностей. Учеб. пособие. - М.: Академия, 2002. - 320 с.</w:t>
      </w:r>
    </w:p>
    <w:p w:rsidR="003D64D9" w:rsidRPr="003D64D9" w:rsidRDefault="003D64D9" w:rsidP="003D64D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Богоявленская Д.Б. Пути к творчеству. - М.: Знание, 1981. - 96 с.</w:t>
      </w:r>
    </w:p>
    <w:p w:rsidR="003D64D9" w:rsidRPr="003D64D9" w:rsidRDefault="003D64D9" w:rsidP="003D64D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Богоявленская Д.Б., Богоявленская М.Е. Творческая работа - просто устойчивое словосочетание. // Педагогика. - 1998. - № 3. - С.36.</w:t>
      </w:r>
    </w:p>
    <w:p w:rsidR="003D64D9" w:rsidRPr="003D64D9" w:rsidRDefault="003D64D9" w:rsidP="003D64D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Боно Э. де. Рождение новой идеи. - М., 1976.</w:t>
      </w:r>
    </w:p>
    <w:p w:rsidR="003D64D9" w:rsidRPr="003D64D9" w:rsidRDefault="003D64D9" w:rsidP="003D64D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Боно Э. де. Серьезное творческое мышление / Перевод с англ. - М.: Попурри, 2005. - 415 с.</w:t>
      </w:r>
    </w:p>
    <w:p w:rsidR="003D64D9" w:rsidRPr="003D64D9" w:rsidRDefault="003D64D9" w:rsidP="003D64D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Буш Г.Я. Творчество как диалогическое взаимодействие. </w:t>
      </w:r>
      <w:proofErr w:type="spellStart"/>
      <w:r w:rsidRPr="003D6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Автореф</w:t>
      </w:r>
      <w:proofErr w:type="spellEnd"/>
      <w:r w:rsidRPr="003D6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D6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дис</w:t>
      </w:r>
      <w:proofErr w:type="spellEnd"/>
      <w:r w:rsidRPr="003D6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... </w:t>
      </w:r>
      <w:proofErr w:type="spellStart"/>
      <w:r w:rsidRPr="003D6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докт</w:t>
      </w:r>
      <w:proofErr w:type="spellEnd"/>
      <w:r w:rsidRPr="003D6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филос. наук. - Минск, 1989.</w:t>
      </w:r>
    </w:p>
    <w:p w:rsidR="003D64D9" w:rsidRPr="003D64D9" w:rsidRDefault="003D64D9" w:rsidP="003D64D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D6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Бьюзен</w:t>
      </w:r>
      <w:proofErr w:type="spellEnd"/>
      <w:r w:rsidRPr="003D6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 Простые методы повышения ваших интеллектуальных и творческих способностей. - Минск: Попурри, 2001. - 188 с.</w:t>
      </w:r>
    </w:p>
    <w:p w:rsidR="003D64D9" w:rsidRPr="003D64D9" w:rsidRDefault="003D64D9" w:rsidP="003D64D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Варламова Е.П. Принцип рефлексивных контрастов в развитии творческой уникальности человека // Журнал практического психолога. - 1998. - № 3. - С.48.</w:t>
      </w:r>
    </w:p>
    <w:p w:rsidR="003D64D9" w:rsidRPr="003D64D9" w:rsidRDefault="003D64D9" w:rsidP="003D64D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154E" w:rsidRDefault="003D64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C154E" w:rsidRDefault="00EC154E" w:rsidP="00EC154E">
      <w:pPr>
        <w:jc w:val="center"/>
        <w:rPr>
          <w:rFonts w:ascii="Times New Roman" w:hAnsi="Times New Roman"/>
          <w:sz w:val="28"/>
          <w:szCs w:val="28"/>
        </w:rPr>
      </w:pPr>
      <w:bookmarkStart w:id="6" w:name="_Hlk1505659"/>
      <w:r>
        <w:rPr>
          <w:rFonts w:ascii="Times New Roman" w:hAnsi="Times New Roman"/>
          <w:sz w:val="28"/>
          <w:szCs w:val="28"/>
        </w:rPr>
        <w:lastRenderedPageBreak/>
        <w:t xml:space="preserve">ПРИЛОЖЕНИЕ 1  </w:t>
      </w:r>
    </w:p>
    <w:bookmarkEnd w:id="6"/>
    <w:p w:rsidR="00EC154E" w:rsidRPr="00EC154E" w:rsidRDefault="00EC154E" w:rsidP="00EC154E">
      <w:pPr>
        <w:jc w:val="center"/>
        <w:rPr>
          <w:rFonts w:ascii="Times New Roman" w:hAnsi="Times New Roman"/>
          <w:sz w:val="28"/>
          <w:szCs w:val="28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Оценочная таблица для жюри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«Осенний КВН»</w:t>
      </w:r>
    </w:p>
    <w:p w:rsidR="00EC154E" w:rsidRPr="0022256C" w:rsidRDefault="00EC154E" w:rsidP="00EC15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154E" w:rsidRPr="0022256C" w:rsidRDefault="00EC154E" w:rsidP="00EC15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-Название команды «Дружба», «Лучшие», «Молодежь 21 века», девчата </w:t>
      </w:r>
    </w:p>
    <w:p w:rsidR="00EC154E" w:rsidRPr="0022256C" w:rsidRDefault="00EC154E" w:rsidP="00EC15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-Эмблема</w:t>
      </w:r>
    </w:p>
    <w:p w:rsidR="00EC154E" w:rsidRPr="0022256C" w:rsidRDefault="00EC154E" w:rsidP="00EC15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-Девиз </w:t>
      </w:r>
    </w:p>
    <w:p w:rsidR="00EC154E" w:rsidRPr="0022256C" w:rsidRDefault="00EC154E" w:rsidP="00EC15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-Визитная карточка</w:t>
      </w:r>
    </w:p>
    <w:p w:rsidR="00EC154E" w:rsidRPr="0022256C" w:rsidRDefault="00EC154E" w:rsidP="00EC15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газетчики</w:t>
      </w:r>
    </w:p>
    <w:p w:rsidR="00EC154E" w:rsidRPr="0022256C" w:rsidRDefault="00EC154E" w:rsidP="00EC15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Разминка </w:t>
      </w:r>
    </w:p>
    <w:p w:rsidR="00EC154E" w:rsidRPr="0022256C" w:rsidRDefault="00EC154E" w:rsidP="00EC15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1вопрос</w:t>
      </w:r>
    </w:p>
    <w:p w:rsidR="00EC154E" w:rsidRPr="0022256C" w:rsidRDefault="00EC154E" w:rsidP="00EC15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2-</w:t>
      </w:r>
    </w:p>
    <w:p w:rsidR="00EC154E" w:rsidRPr="0022256C" w:rsidRDefault="00EC154E" w:rsidP="00EC15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3-</w:t>
      </w:r>
    </w:p>
    <w:p w:rsidR="00EC154E" w:rsidRPr="0022256C" w:rsidRDefault="00EC154E" w:rsidP="00EC15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4-</w:t>
      </w:r>
    </w:p>
    <w:p w:rsidR="00EC154E" w:rsidRPr="0022256C" w:rsidRDefault="00EC154E" w:rsidP="00EC15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</w:p>
    <w:p w:rsidR="00EC154E" w:rsidRPr="0022256C" w:rsidRDefault="00EC154E" w:rsidP="00EC15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6-</w:t>
      </w:r>
    </w:p>
    <w:p w:rsidR="00EC154E" w:rsidRPr="0022256C" w:rsidRDefault="00EC154E" w:rsidP="00EC15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7-</w:t>
      </w:r>
    </w:p>
    <w:p w:rsidR="00EC154E" w:rsidRPr="0022256C" w:rsidRDefault="00EC154E" w:rsidP="00EC15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8-</w:t>
      </w:r>
    </w:p>
    <w:p w:rsidR="00EC154E" w:rsidRPr="0022256C" w:rsidRDefault="00EC154E" w:rsidP="00EC15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9-</w:t>
      </w:r>
    </w:p>
    <w:p w:rsidR="00EC154E" w:rsidRPr="0022256C" w:rsidRDefault="00EC154E" w:rsidP="00EC15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10-</w:t>
      </w:r>
    </w:p>
    <w:p w:rsidR="00EC154E" w:rsidRPr="0022256C" w:rsidRDefault="00EC154E" w:rsidP="00EC15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11-</w:t>
      </w:r>
    </w:p>
    <w:p w:rsidR="00EC154E" w:rsidRPr="0022256C" w:rsidRDefault="00EC154E" w:rsidP="00EC15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 разминки</w:t>
      </w:r>
    </w:p>
    <w:p w:rsidR="00EC154E" w:rsidRPr="0022256C" w:rsidRDefault="00EC154E" w:rsidP="00EC15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154E" w:rsidRPr="0022256C" w:rsidRDefault="00EC154E" w:rsidP="00EC15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Старая сказка на новый лад</w:t>
      </w:r>
    </w:p>
    <w:p w:rsidR="00EC154E" w:rsidRPr="0022256C" w:rsidRDefault="00EC154E" w:rsidP="00EC15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154E" w:rsidRPr="0022256C" w:rsidRDefault="00EC154E" w:rsidP="00EC15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 капитанов</w:t>
      </w:r>
    </w:p>
    <w:p w:rsidR="00EC154E" w:rsidRPr="00F66C8B" w:rsidRDefault="00EC154E" w:rsidP="00EC15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призовые места и номинации (можно грамоты): Самая дружная команда, самая веселая команда,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22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самая артистичная команда, самая креативная команда. </w:t>
      </w:r>
    </w:p>
    <w:p w:rsidR="00EC154E" w:rsidRDefault="00EC154E" w:rsidP="00EC154E">
      <w:pPr>
        <w:jc w:val="both"/>
        <w:rPr>
          <w:rFonts w:ascii="Times New Roman" w:hAnsi="Times New Roman"/>
          <w:sz w:val="28"/>
          <w:szCs w:val="28"/>
        </w:rPr>
      </w:pPr>
    </w:p>
    <w:p w:rsidR="003D64D9" w:rsidRDefault="003D64D9" w:rsidP="00EC154E">
      <w:pPr>
        <w:jc w:val="both"/>
        <w:rPr>
          <w:rFonts w:ascii="Times New Roman" w:hAnsi="Times New Roman"/>
          <w:sz w:val="28"/>
          <w:szCs w:val="28"/>
        </w:rPr>
      </w:pPr>
    </w:p>
    <w:p w:rsidR="003D64D9" w:rsidRDefault="003D64D9" w:rsidP="00EC154E">
      <w:pPr>
        <w:jc w:val="both"/>
        <w:rPr>
          <w:rFonts w:ascii="Times New Roman" w:hAnsi="Times New Roman"/>
          <w:sz w:val="28"/>
          <w:szCs w:val="28"/>
        </w:rPr>
      </w:pPr>
    </w:p>
    <w:p w:rsidR="003D64D9" w:rsidRDefault="003D64D9" w:rsidP="00EC154E">
      <w:pPr>
        <w:jc w:val="both"/>
        <w:rPr>
          <w:rFonts w:ascii="Times New Roman" w:hAnsi="Times New Roman"/>
          <w:sz w:val="28"/>
          <w:szCs w:val="28"/>
        </w:rPr>
      </w:pPr>
    </w:p>
    <w:p w:rsidR="003D64D9" w:rsidRDefault="003D64D9" w:rsidP="00EC154E">
      <w:pPr>
        <w:jc w:val="both"/>
        <w:rPr>
          <w:rFonts w:ascii="Times New Roman" w:hAnsi="Times New Roman"/>
          <w:sz w:val="28"/>
          <w:szCs w:val="28"/>
        </w:rPr>
      </w:pPr>
    </w:p>
    <w:p w:rsidR="003D64D9" w:rsidRDefault="003D64D9" w:rsidP="00EC154E">
      <w:pPr>
        <w:jc w:val="both"/>
        <w:rPr>
          <w:rFonts w:ascii="Times New Roman" w:hAnsi="Times New Roman"/>
          <w:sz w:val="28"/>
          <w:szCs w:val="28"/>
        </w:rPr>
      </w:pPr>
    </w:p>
    <w:p w:rsidR="003D64D9" w:rsidRDefault="003D64D9" w:rsidP="00EC154E">
      <w:pPr>
        <w:jc w:val="both"/>
        <w:rPr>
          <w:rFonts w:ascii="Times New Roman" w:hAnsi="Times New Roman"/>
          <w:sz w:val="28"/>
          <w:szCs w:val="28"/>
        </w:rPr>
      </w:pPr>
    </w:p>
    <w:p w:rsidR="003D64D9" w:rsidRDefault="003D64D9" w:rsidP="00EC154E">
      <w:pPr>
        <w:jc w:val="both"/>
        <w:rPr>
          <w:rFonts w:ascii="Times New Roman" w:hAnsi="Times New Roman"/>
          <w:sz w:val="28"/>
          <w:szCs w:val="28"/>
        </w:rPr>
      </w:pPr>
    </w:p>
    <w:p w:rsidR="003D64D9" w:rsidRDefault="003D64D9" w:rsidP="00EC154E">
      <w:pPr>
        <w:jc w:val="both"/>
        <w:rPr>
          <w:rFonts w:ascii="Times New Roman" w:hAnsi="Times New Roman"/>
          <w:sz w:val="28"/>
          <w:szCs w:val="28"/>
        </w:rPr>
      </w:pPr>
    </w:p>
    <w:p w:rsidR="003D64D9" w:rsidRDefault="003D64D9" w:rsidP="003D64D9">
      <w:pPr>
        <w:jc w:val="center"/>
        <w:rPr>
          <w:rFonts w:ascii="Times New Roman" w:hAnsi="Times New Roman"/>
          <w:sz w:val="28"/>
          <w:szCs w:val="28"/>
        </w:rPr>
      </w:pPr>
      <w:r w:rsidRPr="003D64D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3D64D9" w:rsidRDefault="003D64D9" w:rsidP="003D64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11"/>
        <w:gridCol w:w="4334"/>
      </w:tblGrid>
      <w:tr w:rsidR="00495A00" w:rsidTr="00495A00">
        <w:tc>
          <w:tcPr>
            <w:tcW w:w="4672" w:type="dxa"/>
          </w:tcPr>
          <w:p w:rsidR="00495A00" w:rsidRDefault="00495A00" w:rsidP="003D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F02D474" wp14:editId="6A9D3EB4">
                  <wp:extent cx="3362325" cy="2590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0286" cy="2596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495A00" w:rsidRDefault="00495A00" w:rsidP="003D6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FE48A18" wp14:editId="6D929694">
                  <wp:extent cx="2895600" cy="25812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433" cy="2582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A00" w:rsidRDefault="00495A00" w:rsidP="003D64D9">
      <w:pPr>
        <w:jc w:val="center"/>
        <w:rPr>
          <w:rFonts w:ascii="Times New Roman" w:hAnsi="Times New Roman"/>
          <w:sz w:val="28"/>
          <w:szCs w:val="28"/>
        </w:rPr>
      </w:pPr>
    </w:p>
    <w:p w:rsidR="003D64D9" w:rsidRDefault="00495A00" w:rsidP="00495A00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452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A00" w:rsidRPr="00F66C8B" w:rsidRDefault="00495A00" w:rsidP="003D64D9">
      <w:pPr>
        <w:rPr>
          <w:rFonts w:ascii="Times New Roman" w:hAnsi="Times New Roman"/>
          <w:sz w:val="28"/>
          <w:szCs w:val="28"/>
        </w:rPr>
      </w:pPr>
    </w:p>
    <w:sectPr w:rsidR="00495A00" w:rsidRPr="00F66C8B" w:rsidSect="00F66C8B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743" w:rsidRDefault="00CB2743" w:rsidP="000A6B71">
      <w:pPr>
        <w:spacing w:after="0" w:line="240" w:lineRule="auto"/>
      </w:pPr>
      <w:r>
        <w:separator/>
      </w:r>
    </w:p>
  </w:endnote>
  <w:endnote w:type="continuationSeparator" w:id="0">
    <w:p w:rsidR="00CB2743" w:rsidRDefault="00CB2743" w:rsidP="000A6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6385483"/>
      <w:docPartObj>
        <w:docPartGallery w:val="Page Numbers (Bottom of Page)"/>
        <w:docPartUnique/>
      </w:docPartObj>
    </w:sdtPr>
    <w:sdtEndPr/>
    <w:sdtContent>
      <w:p w:rsidR="000A6B71" w:rsidRDefault="000A6B7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A6B71" w:rsidRDefault="000A6B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743" w:rsidRDefault="00CB2743" w:rsidP="000A6B71">
      <w:pPr>
        <w:spacing w:after="0" w:line="240" w:lineRule="auto"/>
      </w:pPr>
      <w:r>
        <w:separator/>
      </w:r>
    </w:p>
  </w:footnote>
  <w:footnote w:type="continuationSeparator" w:id="0">
    <w:p w:rsidR="00CB2743" w:rsidRDefault="00CB2743" w:rsidP="000A6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27ECC"/>
    <w:multiLevelType w:val="hybridMultilevel"/>
    <w:tmpl w:val="9A24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71"/>
    <w:rsid w:val="000A312B"/>
    <w:rsid w:val="000A6B71"/>
    <w:rsid w:val="001265BA"/>
    <w:rsid w:val="0022256C"/>
    <w:rsid w:val="0032051C"/>
    <w:rsid w:val="003D64D9"/>
    <w:rsid w:val="00495A00"/>
    <w:rsid w:val="004B0CAE"/>
    <w:rsid w:val="004E24DA"/>
    <w:rsid w:val="005236D3"/>
    <w:rsid w:val="00532382"/>
    <w:rsid w:val="006167EE"/>
    <w:rsid w:val="006C239F"/>
    <w:rsid w:val="0079732D"/>
    <w:rsid w:val="008B44C5"/>
    <w:rsid w:val="00996D38"/>
    <w:rsid w:val="009A55BF"/>
    <w:rsid w:val="00A41C40"/>
    <w:rsid w:val="00B92EDD"/>
    <w:rsid w:val="00BB0EE3"/>
    <w:rsid w:val="00CB2743"/>
    <w:rsid w:val="00D55E93"/>
    <w:rsid w:val="00EC154E"/>
    <w:rsid w:val="00EE2B92"/>
    <w:rsid w:val="00F659C3"/>
    <w:rsid w:val="00F66C8B"/>
    <w:rsid w:val="00F9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1D0A6"/>
  <w15:chartTrackingRefBased/>
  <w15:docId w15:val="{FF4A5CF2-00C8-44FC-A864-B7AD2072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6B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6B7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A6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6B7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66C8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9732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9732D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495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099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8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7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2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233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9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6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6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5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3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1089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3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1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2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23937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4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4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9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ikigrowth.ru/razvitie/tvorchestv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5375</Words>
  <Characters>30638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VESTA</dc:creator>
  <cp:keywords/>
  <dc:description/>
  <cp:lastModifiedBy>VESTA</cp:lastModifiedBy>
  <cp:revision>6</cp:revision>
  <cp:lastPrinted>2019-02-19T19:20:00Z</cp:lastPrinted>
  <dcterms:created xsi:type="dcterms:W3CDTF">2019-02-18T17:31:00Z</dcterms:created>
  <dcterms:modified xsi:type="dcterms:W3CDTF">2019-02-19T19:24:00Z</dcterms:modified>
</cp:coreProperties>
</file>